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98" w:rsidRDefault="00F67698" w:rsidP="00B640FD">
      <w:pPr>
        <w:jc w:val="center"/>
        <w:rPr>
          <w:b/>
          <w:bCs/>
          <w:sz w:val="32"/>
          <w:szCs w:val="32"/>
        </w:rPr>
      </w:pPr>
      <w:r w:rsidRPr="006D7695">
        <w:rPr>
          <w:noProof/>
          <w:color w:val="000000" w:themeColor="text1"/>
        </w:rPr>
        <w:drawing>
          <wp:inline distT="0" distB="0" distL="0" distR="0">
            <wp:extent cx="5943600" cy="9650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FD" w:rsidRDefault="00B640FD" w:rsidP="00B640FD">
      <w:pPr>
        <w:jc w:val="center"/>
        <w:rPr>
          <w:b/>
          <w:bCs/>
          <w:sz w:val="32"/>
          <w:szCs w:val="32"/>
        </w:rPr>
      </w:pPr>
      <w:r w:rsidRPr="00B640FD">
        <w:rPr>
          <w:b/>
          <w:bCs/>
          <w:sz w:val="32"/>
          <w:szCs w:val="32"/>
        </w:rPr>
        <w:t xml:space="preserve">Format for conduct of Practical/Viva examination for </w:t>
      </w:r>
      <w:r w:rsidR="00B719EA">
        <w:rPr>
          <w:b/>
          <w:bCs/>
          <w:sz w:val="32"/>
          <w:szCs w:val="32"/>
        </w:rPr>
        <w:t>ANATOMY</w:t>
      </w:r>
      <w:r w:rsidR="00B75C23">
        <w:rPr>
          <w:b/>
          <w:bCs/>
          <w:sz w:val="32"/>
          <w:szCs w:val="32"/>
        </w:rPr>
        <w:t xml:space="preserve"> (FOR RS4/RS5/RS6)</w:t>
      </w:r>
    </w:p>
    <w:p w:rsidR="00B640FD" w:rsidRPr="00B640FD" w:rsidRDefault="00B640FD" w:rsidP="00B640FD">
      <w:pPr>
        <w:jc w:val="center"/>
        <w:rPr>
          <w:b/>
          <w:bCs/>
          <w:sz w:val="32"/>
          <w:szCs w:val="32"/>
        </w:rPr>
      </w:pPr>
      <w:r>
        <w:rPr>
          <w:rFonts w:ascii="Bookman Old Style" w:hAnsi="Bookman Old Style"/>
        </w:rPr>
        <w:t>(Marks awarded by individual examiners)</w:t>
      </w:r>
    </w:p>
    <w:p w:rsidR="00B640FD" w:rsidRPr="003D09FC" w:rsidRDefault="00B640FD">
      <w:pPr>
        <w:rPr>
          <w:sz w:val="2"/>
          <w:szCs w:val="2"/>
        </w:rPr>
      </w:pPr>
    </w:p>
    <w:tbl>
      <w:tblPr>
        <w:tblStyle w:val="TableGrid"/>
        <w:tblW w:w="0" w:type="auto"/>
        <w:tblLook w:val="04A0"/>
      </w:tblPr>
      <w:tblGrid>
        <w:gridCol w:w="7088"/>
        <w:gridCol w:w="7088"/>
      </w:tblGrid>
      <w:tr w:rsidR="00B719EA" w:rsidTr="00B719EA">
        <w:tc>
          <w:tcPr>
            <w:tcW w:w="7088" w:type="dxa"/>
          </w:tcPr>
          <w:p w:rsidR="00B719EA" w:rsidRDefault="00B719EA">
            <w:r>
              <w:t>Exam Centre:</w:t>
            </w:r>
          </w:p>
        </w:tc>
        <w:tc>
          <w:tcPr>
            <w:tcW w:w="7088" w:type="dxa"/>
          </w:tcPr>
          <w:p w:rsidR="00B719EA" w:rsidRDefault="00B719EA" w:rsidP="00B719EA">
            <w:r>
              <w:t>Date of Conduct of Exams: _____________</w:t>
            </w:r>
          </w:p>
        </w:tc>
      </w:tr>
      <w:tr w:rsidR="00B719EA" w:rsidTr="00B719EA">
        <w:tc>
          <w:tcPr>
            <w:tcW w:w="7088" w:type="dxa"/>
          </w:tcPr>
          <w:p w:rsidR="00B719EA" w:rsidRDefault="00B719EA">
            <w:r>
              <w:t>Subject:- ANATOMY</w:t>
            </w:r>
          </w:p>
        </w:tc>
        <w:tc>
          <w:tcPr>
            <w:tcW w:w="7088" w:type="dxa"/>
          </w:tcPr>
          <w:p w:rsidR="00B719EA" w:rsidRDefault="00B719EA">
            <w:r>
              <w:t>Maximum Marks including Viva voce :- 100</w:t>
            </w:r>
          </w:p>
        </w:tc>
      </w:tr>
      <w:tr w:rsidR="00B719EA" w:rsidTr="00B719EA">
        <w:tc>
          <w:tcPr>
            <w:tcW w:w="7088" w:type="dxa"/>
          </w:tcPr>
          <w:p w:rsidR="00B719EA" w:rsidRDefault="00B719EA">
            <w:r>
              <w:t>Name of the Examiner 1:</w:t>
            </w:r>
          </w:p>
        </w:tc>
        <w:tc>
          <w:tcPr>
            <w:tcW w:w="7088" w:type="dxa"/>
          </w:tcPr>
          <w:p w:rsidR="00B719EA" w:rsidRDefault="00B719EA">
            <w:r>
              <w:t>Name of the Examiner 3:</w:t>
            </w:r>
          </w:p>
        </w:tc>
      </w:tr>
      <w:tr w:rsidR="00B719EA" w:rsidTr="00B719EA">
        <w:tc>
          <w:tcPr>
            <w:tcW w:w="7088" w:type="dxa"/>
          </w:tcPr>
          <w:p w:rsidR="00B719EA" w:rsidRDefault="00B719EA">
            <w:r>
              <w:t>Name of the Examiner 2:</w:t>
            </w:r>
          </w:p>
        </w:tc>
        <w:tc>
          <w:tcPr>
            <w:tcW w:w="7088" w:type="dxa"/>
          </w:tcPr>
          <w:p w:rsidR="00B719EA" w:rsidRDefault="00B719EA">
            <w:r>
              <w:t>Name of the Examiner 4:</w:t>
            </w:r>
          </w:p>
        </w:tc>
      </w:tr>
    </w:tbl>
    <w:p w:rsidR="00B640FD" w:rsidRPr="00B719EA" w:rsidRDefault="00B640FD">
      <w:pPr>
        <w:rPr>
          <w:sz w:val="8"/>
        </w:rPr>
      </w:pPr>
    </w:p>
    <w:p w:rsidR="00B640FD" w:rsidRPr="003D09FC" w:rsidRDefault="00B640FD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1048"/>
        <w:gridCol w:w="293"/>
        <w:gridCol w:w="1560"/>
        <w:gridCol w:w="1359"/>
        <w:gridCol w:w="7"/>
        <w:gridCol w:w="1558"/>
        <w:gridCol w:w="7"/>
      </w:tblGrid>
      <w:tr w:rsidR="003D09FC" w:rsidTr="00B719EA">
        <w:trPr>
          <w:jc w:val="center"/>
        </w:trPr>
        <w:tc>
          <w:tcPr>
            <w:tcW w:w="1572" w:type="dxa"/>
          </w:tcPr>
          <w:p w:rsidR="003D09FC" w:rsidRDefault="003D09FC" w:rsidP="003A154B"/>
        </w:tc>
        <w:tc>
          <w:tcPr>
            <w:tcW w:w="1736" w:type="dxa"/>
          </w:tcPr>
          <w:p w:rsidR="003D09FC" w:rsidRDefault="003D09FC" w:rsidP="003A154B"/>
        </w:tc>
        <w:tc>
          <w:tcPr>
            <w:tcW w:w="5931" w:type="dxa"/>
            <w:gridSpan w:val="3"/>
          </w:tcPr>
          <w:p w:rsidR="003D09FC" w:rsidRDefault="003D09FC" w:rsidP="003A154B">
            <w:pPr>
              <w:jc w:val="center"/>
            </w:pPr>
            <w:r w:rsidRPr="00903484">
              <w:rPr>
                <w:b/>
                <w:bCs/>
                <w:sz w:val="38"/>
                <w:szCs w:val="38"/>
              </w:rPr>
              <w:t>PRACTICAL</w:t>
            </w:r>
            <w:r w:rsidR="00B719EA">
              <w:rPr>
                <w:b/>
                <w:bCs/>
                <w:sz w:val="38"/>
                <w:szCs w:val="38"/>
              </w:rPr>
              <w:t xml:space="preserve"> (80</w:t>
            </w:r>
            <w:r>
              <w:rPr>
                <w:b/>
                <w:bCs/>
                <w:sz w:val="38"/>
                <w:szCs w:val="38"/>
              </w:rPr>
              <w:t>)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3D09FC" w:rsidRDefault="003D09FC" w:rsidP="003A154B"/>
        </w:tc>
        <w:tc>
          <w:tcPr>
            <w:tcW w:w="2926" w:type="dxa"/>
            <w:gridSpan w:val="3"/>
          </w:tcPr>
          <w:p w:rsidR="003D09FC" w:rsidRDefault="003D09FC" w:rsidP="003A154B">
            <w:pPr>
              <w:jc w:val="center"/>
            </w:pPr>
            <w:r w:rsidRPr="00903484">
              <w:rPr>
                <w:b/>
                <w:bCs/>
                <w:sz w:val="38"/>
                <w:szCs w:val="38"/>
              </w:rPr>
              <w:t>VIVA</w:t>
            </w:r>
            <w:r w:rsidR="00B719EA">
              <w:rPr>
                <w:b/>
                <w:bCs/>
                <w:sz w:val="38"/>
                <w:szCs w:val="38"/>
              </w:rPr>
              <w:t xml:space="preserve"> (2</w:t>
            </w:r>
            <w:r>
              <w:rPr>
                <w:b/>
                <w:bCs/>
                <w:sz w:val="38"/>
                <w:szCs w:val="38"/>
              </w:rPr>
              <w:t>0)</w:t>
            </w:r>
          </w:p>
        </w:tc>
        <w:tc>
          <w:tcPr>
            <w:tcW w:w="1565" w:type="dxa"/>
            <w:gridSpan w:val="2"/>
          </w:tcPr>
          <w:p w:rsidR="003D09FC" w:rsidRDefault="00B719EA" w:rsidP="003A154B">
            <w:pPr>
              <w:jc w:val="center"/>
            </w:pPr>
            <w:r>
              <w:rPr>
                <w:b/>
                <w:bCs/>
                <w:sz w:val="38"/>
                <w:szCs w:val="38"/>
              </w:rPr>
              <w:t>1</w:t>
            </w:r>
            <w:r w:rsidR="003D09FC">
              <w:rPr>
                <w:b/>
                <w:bCs/>
                <w:sz w:val="38"/>
                <w:szCs w:val="38"/>
              </w:rPr>
              <w:t>00</w:t>
            </w:r>
          </w:p>
        </w:tc>
      </w:tr>
      <w:tr w:rsidR="00B719EA" w:rsidTr="003A154B">
        <w:trPr>
          <w:gridAfter w:val="1"/>
          <w:wAfter w:w="7" w:type="dxa"/>
          <w:jc w:val="center"/>
        </w:trPr>
        <w:tc>
          <w:tcPr>
            <w:tcW w:w="1572" w:type="dxa"/>
          </w:tcPr>
          <w:p w:rsidR="00B719EA" w:rsidRDefault="00B719EA" w:rsidP="003A154B">
            <w:r>
              <w:t xml:space="preserve">Student Reg No </w:t>
            </w:r>
          </w:p>
        </w:tc>
        <w:tc>
          <w:tcPr>
            <w:tcW w:w="1736" w:type="dxa"/>
          </w:tcPr>
          <w:p w:rsidR="00B719EA" w:rsidRDefault="00B719EA" w:rsidP="003A154B">
            <w:r>
              <w:t>Examiners</w:t>
            </w:r>
          </w:p>
        </w:tc>
        <w:tc>
          <w:tcPr>
            <w:tcW w:w="2610" w:type="dxa"/>
          </w:tcPr>
          <w:p w:rsidR="00B719EA" w:rsidRDefault="00B719EA" w:rsidP="003A154B">
            <w:pPr>
              <w:jc w:val="center"/>
            </w:pPr>
            <w:r>
              <w:t>(1)</w:t>
            </w:r>
          </w:p>
          <w:p w:rsidR="00B719EA" w:rsidRDefault="00B719EA" w:rsidP="003A154B">
            <w:pPr>
              <w:jc w:val="center"/>
            </w:pPr>
            <w:r w:rsidRPr="0066206F">
              <w:rPr>
                <w:rFonts w:ascii="Bookman Old Style" w:hAnsi="Bookman Old Style"/>
              </w:rPr>
              <w:t>Dissection</w:t>
            </w:r>
            <w:r>
              <w:t xml:space="preserve"> </w:t>
            </w:r>
          </w:p>
          <w:p w:rsidR="00B719EA" w:rsidRDefault="00B719EA" w:rsidP="003A154B">
            <w:pPr>
              <w:jc w:val="center"/>
            </w:pPr>
            <w:r>
              <w:t>Max</w:t>
            </w:r>
          </w:p>
          <w:p w:rsidR="00B719EA" w:rsidRDefault="00B719EA" w:rsidP="003A154B">
            <w:pPr>
              <w:jc w:val="center"/>
            </w:pPr>
            <w:r>
              <w:t>Marks -50</w:t>
            </w:r>
          </w:p>
        </w:tc>
        <w:tc>
          <w:tcPr>
            <w:tcW w:w="2335" w:type="dxa"/>
          </w:tcPr>
          <w:p w:rsidR="00B719EA" w:rsidRDefault="00B719EA" w:rsidP="00B719EA">
            <w:pPr>
              <w:jc w:val="center"/>
            </w:pPr>
            <w:r>
              <w:t>(2)</w:t>
            </w:r>
          </w:p>
          <w:p w:rsidR="00B719EA" w:rsidRDefault="00B719EA" w:rsidP="003A154B">
            <w:pPr>
              <w:jc w:val="center"/>
            </w:pPr>
            <w:r w:rsidRPr="0066206F">
              <w:rPr>
                <w:rFonts w:ascii="Bookman Old Style" w:hAnsi="Bookman Old Style"/>
              </w:rPr>
              <w:t>Histology</w:t>
            </w:r>
            <w:r>
              <w:t xml:space="preserve"> Max Marks -30</w:t>
            </w:r>
          </w:p>
        </w:tc>
        <w:tc>
          <w:tcPr>
            <w:tcW w:w="986" w:type="dxa"/>
            <w:shd w:val="clear" w:color="auto" w:fill="FFE599" w:themeFill="accent4" w:themeFillTint="66"/>
          </w:tcPr>
          <w:p w:rsidR="00B719EA" w:rsidRDefault="00B719EA" w:rsidP="003A154B">
            <w:pPr>
              <w:jc w:val="center"/>
            </w:pPr>
            <w:r>
              <w:t>(3)</w:t>
            </w:r>
          </w:p>
          <w:p w:rsidR="00B719EA" w:rsidRDefault="00B719EA" w:rsidP="00B719EA">
            <w:pPr>
              <w:jc w:val="center"/>
            </w:pPr>
            <w:r>
              <w:t>Total Practical – Max Marks – 80</w:t>
            </w: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B719EA" w:rsidRDefault="00B719EA" w:rsidP="003A154B"/>
        </w:tc>
        <w:tc>
          <w:tcPr>
            <w:tcW w:w="1560" w:type="dxa"/>
          </w:tcPr>
          <w:p w:rsidR="00B719EA" w:rsidRDefault="00B719EA" w:rsidP="003A154B">
            <w:pPr>
              <w:jc w:val="center"/>
            </w:pPr>
            <w:r>
              <w:t>(4)</w:t>
            </w:r>
          </w:p>
          <w:p w:rsidR="00B719EA" w:rsidRDefault="00B719EA" w:rsidP="003A154B">
            <w:pPr>
              <w:jc w:val="center"/>
            </w:pPr>
            <w:r>
              <w:t>Viva  Max Marks for each examiner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B719EA" w:rsidRDefault="00B719EA" w:rsidP="003A154B">
            <w:pPr>
              <w:jc w:val="center"/>
            </w:pPr>
            <w:r>
              <w:t>(5)</w:t>
            </w:r>
          </w:p>
          <w:p w:rsidR="00B719EA" w:rsidRDefault="00B719EA" w:rsidP="003A154B">
            <w:pPr>
              <w:jc w:val="center"/>
            </w:pPr>
            <w:r>
              <w:t>Viva  Max Marks for awarded by each examiner</w:t>
            </w:r>
          </w:p>
        </w:tc>
        <w:tc>
          <w:tcPr>
            <w:tcW w:w="1565" w:type="dxa"/>
            <w:gridSpan w:val="2"/>
          </w:tcPr>
          <w:p w:rsidR="00B719EA" w:rsidRDefault="00B719EA" w:rsidP="003A154B">
            <w:pPr>
              <w:jc w:val="center"/>
            </w:pPr>
            <w:r>
              <w:t>(6)</w:t>
            </w:r>
          </w:p>
          <w:p w:rsidR="00B719EA" w:rsidRDefault="00B719EA" w:rsidP="003A154B">
            <w:pPr>
              <w:jc w:val="center"/>
            </w:pPr>
            <w:r>
              <w:t>Grand Total</w:t>
            </w:r>
          </w:p>
          <w:p w:rsidR="00B719EA" w:rsidRDefault="00B719EA" w:rsidP="003A154B">
            <w:pPr>
              <w:jc w:val="center"/>
            </w:pPr>
            <w:r>
              <w:t>Max Marks 100</w:t>
            </w:r>
          </w:p>
          <w:p w:rsidR="00B719EA" w:rsidRPr="003D09FC" w:rsidRDefault="00B719EA" w:rsidP="003A1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(Column 3+5</w:t>
            </w:r>
            <w:r w:rsidRPr="003D09FC">
              <w:rPr>
                <w:b/>
                <w:bCs/>
              </w:rPr>
              <w:t>)</w:t>
            </w:r>
          </w:p>
        </w:tc>
      </w:tr>
      <w:tr w:rsidR="00B719EA" w:rsidTr="003A154B">
        <w:trPr>
          <w:gridAfter w:val="1"/>
          <w:wAfter w:w="7" w:type="dxa"/>
          <w:jc w:val="center"/>
        </w:trPr>
        <w:tc>
          <w:tcPr>
            <w:tcW w:w="1572" w:type="dxa"/>
            <w:vMerge w:val="restart"/>
          </w:tcPr>
          <w:p w:rsidR="00B719EA" w:rsidRDefault="00B719EA" w:rsidP="003A154B">
            <w:r>
              <w:t>19MXXXX</w:t>
            </w:r>
          </w:p>
        </w:tc>
        <w:tc>
          <w:tcPr>
            <w:tcW w:w="1736" w:type="dxa"/>
          </w:tcPr>
          <w:p w:rsidR="00B719EA" w:rsidRDefault="00B719EA" w:rsidP="003A154B">
            <w:r>
              <w:t>Examiner 1</w:t>
            </w:r>
          </w:p>
        </w:tc>
        <w:tc>
          <w:tcPr>
            <w:tcW w:w="2610" w:type="dxa"/>
          </w:tcPr>
          <w:p w:rsidR="00B719EA" w:rsidRDefault="00B719EA" w:rsidP="003A154B">
            <w:pPr>
              <w:jc w:val="center"/>
            </w:pPr>
          </w:p>
        </w:tc>
        <w:tc>
          <w:tcPr>
            <w:tcW w:w="2335" w:type="dxa"/>
          </w:tcPr>
          <w:p w:rsidR="00B719EA" w:rsidRDefault="00B719EA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B719EA" w:rsidRDefault="00B719EA" w:rsidP="003A154B">
            <w:pPr>
              <w:jc w:val="center"/>
            </w:pPr>
          </w:p>
          <w:p w:rsidR="00B719EA" w:rsidRDefault="00B75C23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B719EA" w:rsidRDefault="00B719EA" w:rsidP="003A154B"/>
        </w:tc>
        <w:tc>
          <w:tcPr>
            <w:tcW w:w="1560" w:type="dxa"/>
          </w:tcPr>
          <w:p w:rsidR="00B719EA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B719EA" w:rsidRDefault="00B719EA" w:rsidP="003A154B">
            <w:pPr>
              <w:jc w:val="center"/>
            </w:pPr>
          </w:p>
        </w:tc>
        <w:tc>
          <w:tcPr>
            <w:tcW w:w="1565" w:type="dxa"/>
            <w:gridSpan w:val="2"/>
            <w:vMerge w:val="restart"/>
          </w:tcPr>
          <w:p w:rsidR="00B719EA" w:rsidRDefault="00B719EA" w:rsidP="003A154B"/>
          <w:p w:rsidR="00B719EA" w:rsidRDefault="00B719EA" w:rsidP="003A154B">
            <w:pPr>
              <w:jc w:val="center"/>
            </w:pPr>
            <w:r>
              <w:t>NA</w:t>
            </w:r>
          </w:p>
        </w:tc>
      </w:tr>
      <w:tr w:rsidR="00B719EA" w:rsidTr="003A154B">
        <w:trPr>
          <w:gridAfter w:val="1"/>
          <w:wAfter w:w="7" w:type="dxa"/>
          <w:jc w:val="center"/>
        </w:trPr>
        <w:tc>
          <w:tcPr>
            <w:tcW w:w="1572" w:type="dxa"/>
            <w:vMerge/>
          </w:tcPr>
          <w:p w:rsidR="00B719EA" w:rsidRDefault="00B719EA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B719EA" w:rsidRDefault="00B719EA" w:rsidP="003A154B">
            <w:r>
              <w:t>Examiner 2</w:t>
            </w:r>
          </w:p>
        </w:tc>
        <w:tc>
          <w:tcPr>
            <w:tcW w:w="2610" w:type="dxa"/>
          </w:tcPr>
          <w:p w:rsidR="00B719EA" w:rsidRDefault="00B719EA" w:rsidP="003A154B">
            <w:pPr>
              <w:jc w:val="center"/>
            </w:pPr>
          </w:p>
        </w:tc>
        <w:tc>
          <w:tcPr>
            <w:tcW w:w="2335" w:type="dxa"/>
          </w:tcPr>
          <w:p w:rsidR="00B719EA" w:rsidRDefault="00B719EA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B719EA" w:rsidRDefault="00B719EA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B719EA" w:rsidRDefault="00B719EA" w:rsidP="003A154B"/>
        </w:tc>
        <w:tc>
          <w:tcPr>
            <w:tcW w:w="1560" w:type="dxa"/>
          </w:tcPr>
          <w:p w:rsidR="00B719EA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B719EA" w:rsidRDefault="00B719EA" w:rsidP="003A154B">
            <w:pPr>
              <w:jc w:val="center"/>
            </w:pPr>
          </w:p>
        </w:tc>
        <w:tc>
          <w:tcPr>
            <w:tcW w:w="1565" w:type="dxa"/>
            <w:gridSpan w:val="2"/>
            <w:vMerge/>
          </w:tcPr>
          <w:p w:rsidR="00B719EA" w:rsidRDefault="00B719EA" w:rsidP="003A154B"/>
        </w:tc>
      </w:tr>
      <w:tr w:rsidR="00B719EA" w:rsidTr="003A154B">
        <w:trPr>
          <w:gridAfter w:val="1"/>
          <w:wAfter w:w="7" w:type="dxa"/>
          <w:jc w:val="center"/>
        </w:trPr>
        <w:tc>
          <w:tcPr>
            <w:tcW w:w="1572" w:type="dxa"/>
            <w:vMerge/>
          </w:tcPr>
          <w:p w:rsidR="00B719EA" w:rsidRDefault="00B719EA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B719EA" w:rsidRDefault="00B719EA" w:rsidP="003A154B">
            <w:r>
              <w:t>Examiner 3</w:t>
            </w:r>
          </w:p>
        </w:tc>
        <w:tc>
          <w:tcPr>
            <w:tcW w:w="2610" w:type="dxa"/>
          </w:tcPr>
          <w:p w:rsidR="00B719EA" w:rsidRDefault="00B719EA" w:rsidP="003A154B">
            <w:pPr>
              <w:jc w:val="center"/>
            </w:pPr>
          </w:p>
        </w:tc>
        <w:tc>
          <w:tcPr>
            <w:tcW w:w="2335" w:type="dxa"/>
          </w:tcPr>
          <w:p w:rsidR="00B719EA" w:rsidRDefault="00B719EA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B719EA" w:rsidRDefault="00B719EA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B719EA" w:rsidRDefault="00B719EA" w:rsidP="003A154B"/>
        </w:tc>
        <w:tc>
          <w:tcPr>
            <w:tcW w:w="1560" w:type="dxa"/>
          </w:tcPr>
          <w:p w:rsidR="00B719EA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B719EA" w:rsidRDefault="00B719EA" w:rsidP="003A154B">
            <w:pPr>
              <w:jc w:val="center"/>
            </w:pPr>
          </w:p>
        </w:tc>
        <w:tc>
          <w:tcPr>
            <w:tcW w:w="1565" w:type="dxa"/>
            <w:gridSpan w:val="2"/>
            <w:vMerge/>
          </w:tcPr>
          <w:p w:rsidR="00B719EA" w:rsidRDefault="00B719EA" w:rsidP="003A154B"/>
        </w:tc>
      </w:tr>
      <w:tr w:rsidR="00B719EA" w:rsidTr="003A154B">
        <w:trPr>
          <w:gridAfter w:val="1"/>
          <w:wAfter w:w="7" w:type="dxa"/>
          <w:jc w:val="center"/>
        </w:trPr>
        <w:tc>
          <w:tcPr>
            <w:tcW w:w="1572" w:type="dxa"/>
            <w:vMerge/>
          </w:tcPr>
          <w:p w:rsidR="00B719EA" w:rsidRDefault="00B719EA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B719EA" w:rsidRDefault="00B719EA" w:rsidP="003A154B">
            <w:r>
              <w:t>Examiner 4</w:t>
            </w:r>
          </w:p>
        </w:tc>
        <w:tc>
          <w:tcPr>
            <w:tcW w:w="2610" w:type="dxa"/>
          </w:tcPr>
          <w:p w:rsidR="00B719EA" w:rsidRDefault="00B719EA" w:rsidP="003A154B">
            <w:pPr>
              <w:jc w:val="center"/>
            </w:pPr>
          </w:p>
        </w:tc>
        <w:tc>
          <w:tcPr>
            <w:tcW w:w="2335" w:type="dxa"/>
          </w:tcPr>
          <w:p w:rsidR="00B719EA" w:rsidRDefault="00B719EA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B719EA" w:rsidRDefault="00B719EA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B719EA" w:rsidRDefault="00B719EA" w:rsidP="003A154B"/>
        </w:tc>
        <w:tc>
          <w:tcPr>
            <w:tcW w:w="1560" w:type="dxa"/>
          </w:tcPr>
          <w:p w:rsidR="00B719EA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B719EA" w:rsidRDefault="00B719EA" w:rsidP="003A154B">
            <w:pPr>
              <w:jc w:val="center"/>
            </w:pPr>
          </w:p>
        </w:tc>
        <w:tc>
          <w:tcPr>
            <w:tcW w:w="1565" w:type="dxa"/>
            <w:gridSpan w:val="2"/>
            <w:vMerge/>
          </w:tcPr>
          <w:p w:rsidR="00B719EA" w:rsidRDefault="00B719EA" w:rsidP="003A154B"/>
        </w:tc>
      </w:tr>
      <w:tr w:rsidR="00B719EA" w:rsidTr="003A154B">
        <w:trPr>
          <w:gridAfter w:val="1"/>
          <w:wAfter w:w="7" w:type="dxa"/>
          <w:jc w:val="center"/>
        </w:trPr>
        <w:tc>
          <w:tcPr>
            <w:tcW w:w="1572" w:type="dxa"/>
            <w:vMerge/>
          </w:tcPr>
          <w:p w:rsidR="00B719EA" w:rsidRDefault="00B719EA" w:rsidP="003A154B"/>
        </w:tc>
        <w:tc>
          <w:tcPr>
            <w:tcW w:w="1736" w:type="dxa"/>
          </w:tcPr>
          <w:p w:rsidR="00B719EA" w:rsidRPr="003D09FC" w:rsidRDefault="00B719EA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B719EA" w:rsidRDefault="00B719EA" w:rsidP="003A154B">
            <w:pPr>
              <w:jc w:val="center"/>
            </w:pPr>
          </w:p>
        </w:tc>
        <w:tc>
          <w:tcPr>
            <w:tcW w:w="2335" w:type="dxa"/>
          </w:tcPr>
          <w:p w:rsidR="00B719EA" w:rsidRDefault="00B719EA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B719EA" w:rsidRPr="002805EF" w:rsidRDefault="00B719EA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B719EA" w:rsidRDefault="00B719EA" w:rsidP="003A154B"/>
        </w:tc>
        <w:tc>
          <w:tcPr>
            <w:tcW w:w="1560" w:type="dxa"/>
          </w:tcPr>
          <w:p w:rsidR="00B719EA" w:rsidRPr="002805EF" w:rsidRDefault="00C82B60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B719EA" w:rsidRPr="002805EF" w:rsidRDefault="00B719EA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  <w:gridSpan w:val="2"/>
          </w:tcPr>
          <w:p w:rsidR="00B719EA" w:rsidRPr="002805EF" w:rsidRDefault="00B719EA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283025" w:rsidRDefault="00283025">
      <w:pPr>
        <w:rPr>
          <w:sz w:val="16"/>
          <w:szCs w:val="16"/>
        </w:rPr>
      </w:pPr>
    </w:p>
    <w:p w:rsidR="00404C26" w:rsidRDefault="00404C2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404C26" w:rsidTr="003A154B">
        <w:trPr>
          <w:jc w:val="center"/>
        </w:trPr>
        <w:tc>
          <w:tcPr>
            <w:tcW w:w="1572" w:type="dxa"/>
            <w:vMerge w:val="restart"/>
          </w:tcPr>
          <w:p w:rsidR="00404C26" w:rsidRDefault="00404C26" w:rsidP="003A154B">
            <w:r>
              <w:lastRenderedPageBreak/>
              <w:t>19MXXXX</w:t>
            </w:r>
          </w:p>
        </w:tc>
        <w:tc>
          <w:tcPr>
            <w:tcW w:w="1736" w:type="dxa"/>
          </w:tcPr>
          <w:p w:rsidR="00404C26" w:rsidRDefault="00404C26" w:rsidP="003A154B">
            <w:r>
              <w:t>Examiner 1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  <w:p w:rsidR="00404C26" w:rsidRDefault="00404C26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404C26" w:rsidRDefault="00404C26" w:rsidP="003A154B"/>
          <w:p w:rsidR="00404C26" w:rsidRDefault="00404C26" w:rsidP="003A154B">
            <w:pPr>
              <w:jc w:val="center"/>
            </w:pPr>
            <w:r>
              <w:t>NA</w:t>
            </w:r>
          </w:p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2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3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4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RPr="002805EF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/>
        </w:tc>
        <w:tc>
          <w:tcPr>
            <w:tcW w:w="1736" w:type="dxa"/>
          </w:tcPr>
          <w:p w:rsidR="00404C26" w:rsidRPr="003D09FC" w:rsidRDefault="00404C26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404C26" w:rsidRPr="002805EF" w:rsidRDefault="00404C26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404C26" w:rsidRPr="00404C26" w:rsidRDefault="00404C26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404C26" w:rsidTr="003A154B">
        <w:trPr>
          <w:jc w:val="center"/>
        </w:trPr>
        <w:tc>
          <w:tcPr>
            <w:tcW w:w="1572" w:type="dxa"/>
            <w:vMerge w:val="restart"/>
          </w:tcPr>
          <w:p w:rsidR="00404C26" w:rsidRDefault="00404C26" w:rsidP="003A154B">
            <w:r>
              <w:t>19MXXXX</w:t>
            </w:r>
          </w:p>
        </w:tc>
        <w:tc>
          <w:tcPr>
            <w:tcW w:w="1736" w:type="dxa"/>
          </w:tcPr>
          <w:p w:rsidR="00404C26" w:rsidRDefault="00404C26" w:rsidP="003A154B">
            <w:r>
              <w:t>Examiner 1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  <w:p w:rsidR="00404C26" w:rsidRDefault="00404C26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404C26" w:rsidRDefault="00404C26" w:rsidP="003A154B"/>
          <w:p w:rsidR="00404C26" w:rsidRDefault="00404C26" w:rsidP="003A154B">
            <w:pPr>
              <w:jc w:val="center"/>
            </w:pPr>
            <w:r>
              <w:t>NA</w:t>
            </w:r>
          </w:p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2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3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4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RPr="002805EF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/>
        </w:tc>
        <w:tc>
          <w:tcPr>
            <w:tcW w:w="1736" w:type="dxa"/>
          </w:tcPr>
          <w:p w:rsidR="00404C26" w:rsidRPr="003D09FC" w:rsidRDefault="00404C26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404C26" w:rsidRPr="002805EF" w:rsidRDefault="00404C26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404C26" w:rsidRPr="00404C26" w:rsidRDefault="00404C26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404C26" w:rsidTr="003A154B">
        <w:trPr>
          <w:jc w:val="center"/>
        </w:trPr>
        <w:tc>
          <w:tcPr>
            <w:tcW w:w="1572" w:type="dxa"/>
            <w:vMerge w:val="restart"/>
          </w:tcPr>
          <w:p w:rsidR="00404C26" w:rsidRDefault="00404C26" w:rsidP="003A154B">
            <w:r>
              <w:t>19MXXXX</w:t>
            </w:r>
          </w:p>
        </w:tc>
        <w:tc>
          <w:tcPr>
            <w:tcW w:w="1736" w:type="dxa"/>
          </w:tcPr>
          <w:p w:rsidR="00404C26" w:rsidRDefault="00404C26" w:rsidP="003A154B">
            <w:r>
              <w:t>Examiner 1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  <w:p w:rsidR="00404C26" w:rsidRDefault="00404C26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404C26" w:rsidRDefault="00404C26" w:rsidP="003A154B"/>
          <w:p w:rsidR="00404C26" w:rsidRDefault="00404C26" w:rsidP="003A154B">
            <w:pPr>
              <w:jc w:val="center"/>
            </w:pPr>
            <w:r>
              <w:t>NA</w:t>
            </w:r>
          </w:p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2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3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4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RPr="002805EF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/>
        </w:tc>
        <w:tc>
          <w:tcPr>
            <w:tcW w:w="1736" w:type="dxa"/>
          </w:tcPr>
          <w:p w:rsidR="00404C26" w:rsidRPr="003D09FC" w:rsidRDefault="00404C26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404C26" w:rsidRPr="002805EF" w:rsidRDefault="00404C26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404C26" w:rsidRPr="00404C26" w:rsidRDefault="00404C26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404C26" w:rsidTr="003A154B">
        <w:trPr>
          <w:jc w:val="center"/>
        </w:trPr>
        <w:tc>
          <w:tcPr>
            <w:tcW w:w="1572" w:type="dxa"/>
            <w:vMerge w:val="restart"/>
          </w:tcPr>
          <w:p w:rsidR="00404C26" w:rsidRDefault="00404C26" w:rsidP="003A154B">
            <w:r>
              <w:t>19MXXXX</w:t>
            </w:r>
          </w:p>
        </w:tc>
        <w:tc>
          <w:tcPr>
            <w:tcW w:w="1736" w:type="dxa"/>
          </w:tcPr>
          <w:p w:rsidR="00404C26" w:rsidRDefault="00404C26" w:rsidP="003A154B">
            <w:r>
              <w:t>Examiner 1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  <w:p w:rsidR="00404C26" w:rsidRDefault="00404C26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404C26" w:rsidRDefault="00404C26" w:rsidP="003A154B"/>
          <w:p w:rsidR="00404C26" w:rsidRDefault="00404C26" w:rsidP="003A154B">
            <w:pPr>
              <w:jc w:val="center"/>
            </w:pPr>
            <w:r>
              <w:t>NA</w:t>
            </w:r>
          </w:p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2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3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4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RPr="002805EF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/>
        </w:tc>
        <w:tc>
          <w:tcPr>
            <w:tcW w:w="1736" w:type="dxa"/>
          </w:tcPr>
          <w:p w:rsidR="00404C26" w:rsidRPr="003D09FC" w:rsidRDefault="00404C26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404C26" w:rsidRPr="002805EF" w:rsidRDefault="00404C26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404C26" w:rsidRPr="00404C26" w:rsidRDefault="00404C26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404C26" w:rsidTr="003A154B">
        <w:trPr>
          <w:jc w:val="center"/>
        </w:trPr>
        <w:tc>
          <w:tcPr>
            <w:tcW w:w="1572" w:type="dxa"/>
            <w:vMerge w:val="restart"/>
          </w:tcPr>
          <w:p w:rsidR="00404C26" w:rsidRDefault="00404C26" w:rsidP="003A154B">
            <w:r>
              <w:t>19MXXXX</w:t>
            </w:r>
          </w:p>
        </w:tc>
        <w:tc>
          <w:tcPr>
            <w:tcW w:w="1736" w:type="dxa"/>
          </w:tcPr>
          <w:p w:rsidR="00404C26" w:rsidRDefault="00404C26" w:rsidP="003A154B">
            <w:r>
              <w:t>Examiner 1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  <w:p w:rsidR="00404C26" w:rsidRDefault="00404C26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404C26" w:rsidRDefault="00404C26" w:rsidP="003A154B"/>
          <w:p w:rsidR="00404C26" w:rsidRDefault="00404C26" w:rsidP="003A154B">
            <w:pPr>
              <w:jc w:val="center"/>
            </w:pPr>
            <w:r>
              <w:t>NA</w:t>
            </w:r>
          </w:p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2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3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404C26" w:rsidRDefault="00404C26" w:rsidP="003A154B">
            <w:r>
              <w:t>Examiner 4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Default="00404C26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Default="00404C26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404C26" w:rsidRDefault="00404C26" w:rsidP="003A154B"/>
        </w:tc>
      </w:tr>
      <w:tr w:rsidR="00404C26" w:rsidRPr="002805EF" w:rsidTr="003A154B">
        <w:trPr>
          <w:jc w:val="center"/>
        </w:trPr>
        <w:tc>
          <w:tcPr>
            <w:tcW w:w="1572" w:type="dxa"/>
            <w:vMerge/>
          </w:tcPr>
          <w:p w:rsidR="00404C26" w:rsidRDefault="00404C26" w:rsidP="003A154B"/>
        </w:tc>
        <w:tc>
          <w:tcPr>
            <w:tcW w:w="1736" w:type="dxa"/>
          </w:tcPr>
          <w:p w:rsidR="00404C26" w:rsidRPr="003D09FC" w:rsidRDefault="00404C26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2335" w:type="dxa"/>
          </w:tcPr>
          <w:p w:rsidR="00404C26" w:rsidRDefault="00404C26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404C26" w:rsidRPr="002805EF" w:rsidRDefault="00404C26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404C26" w:rsidRDefault="00404C26" w:rsidP="003A154B"/>
        </w:tc>
        <w:tc>
          <w:tcPr>
            <w:tcW w:w="1560" w:type="dxa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404C26" w:rsidRPr="002805EF" w:rsidRDefault="00404C26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404C26" w:rsidRDefault="00404C26">
      <w:pPr>
        <w:rPr>
          <w:sz w:val="16"/>
          <w:szCs w:val="16"/>
        </w:rPr>
      </w:pPr>
    </w:p>
    <w:p w:rsidR="00C4370D" w:rsidRDefault="00C4370D">
      <w:r>
        <w:lastRenderedPageBreak/>
        <w:t xml:space="preserve">Note: </w:t>
      </w:r>
      <w:r w:rsidR="00903484">
        <w:tab/>
      </w:r>
      <w:r w:rsidR="00B933D8">
        <w:t xml:space="preserve">1. </w:t>
      </w:r>
      <w:r w:rsidR="00B75C23">
        <w:t xml:space="preserve">  </w:t>
      </w:r>
      <w:r>
        <w:t xml:space="preserve">Each examiner has to examine the student for the maximum marks stipulated and award the marks accordingly. </w:t>
      </w:r>
    </w:p>
    <w:p w:rsidR="00B933D8" w:rsidRDefault="00B933D8" w:rsidP="00B933D8">
      <w:pPr>
        <w:pStyle w:val="ListParagraph"/>
        <w:numPr>
          <w:ilvl w:val="0"/>
          <w:numId w:val="1"/>
        </w:numPr>
      </w:pPr>
      <w:r>
        <w:t>Kindly note that in the University portal</w:t>
      </w:r>
      <w:r w:rsidR="00B75C23">
        <w:t xml:space="preserve">, only the total </w:t>
      </w:r>
      <w:r>
        <w:t>marks  awarded</w:t>
      </w:r>
      <w:r w:rsidR="00B719EA">
        <w:t xml:space="preserve"> out of 80 and </w:t>
      </w:r>
      <w:r>
        <w:t>t</w:t>
      </w:r>
      <w:r w:rsidR="00B719EA">
        <w:t>otal viva marks awarded out of 2</w:t>
      </w:r>
      <w:r>
        <w:t>0, are to be entered.</w:t>
      </w:r>
    </w:p>
    <w:p w:rsidR="00903484" w:rsidRDefault="00903484" w:rsidP="00B933D8">
      <w:pPr>
        <w:pStyle w:val="ListParagraph"/>
        <w:numPr>
          <w:ilvl w:val="0"/>
          <w:numId w:val="1"/>
        </w:numPr>
      </w:pPr>
      <w:r>
        <w:t>Any decimal point in the marks awarded shall be rounded off to the nearest integer.</w:t>
      </w:r>
    </w:p>
    <w:p w:rsidR="00F67698" w:rsidRPr="00B75C23" w:rsidRDefault="00B75C23" w:rsidP="00B75C23">
      <w:pPr>
        <w:pStyle w:val="ListParagraph"/>
        <w:numPr>
          <w:ilvl w:val="0"/>
          <w:numId w:val="1"/>
        </w:numPr>
      </w:pPr>
      <w:r>
        <w:t xml:space="preserve">The same compilation sheet to be signed by all the examiners and uploaded to the University online portal. </w:t>
      </w:r>
    </w:p>
    <w:p w:rsidR="001A4632" w:rsidRDefault="001A4632" w:rsidP="00C82B60">
      <w:pPr>
        <w:jc w:val="center"/>
        <w:rPr>
          <w:b/>
          <w:bCs/>
          <w:sz w:val="32"/>
          <w:szCs w:val="32"/>
        </w:rPr>
      </w:pPr>
      <w:r>
        <w:br w:type="page"/>
      </w:r>
      <w:r w:rsidRPr="006D7695">
        <w:rPr>
          <w:noProof/>
          <w:color w:val="000000" w:themeColor="text1"/>
        </w:rPr>
        <w:lastRenderedPageBreak/>
        <w:drawing>
          <wp:inline distT="0" distB="0" distL="0" distR="0">
            <wp:extent cx="5599416" cy="909157"/>
            <wp:effectExtent l="19050" t="0" r="1284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16" cy="90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32" w:rsidRDefault="001A4632" w:rsidP="001A4632">
      <w:pPr>
        <w:jc w:val="center"/>
        <w:rPr>
          <w:b/>
          <w:bCs/>
          <w:sz w:val="32"/>
          <w:szCs w:val="32"/>
        </w:rPr>
      </w:pPr>
      <w:r w:rsidRPr="00B640FD">
        <w:rPr>
          <w:b/>
          <w:bCs/>
          <w:sz w:val="32"/>
          <w:szCs w:val="32"/>
        </w:rPr>
        <w:t xml:space="preserve">Format for conduct of Practical/Viva examination for </w:t>
      </w:r>
      <w:r>
        <w:rPr>
          <w:b/>
          <w:bCs/>
          <w:sz w:val="32"/>
          <w:szCs w:val="32"/>
        </w:rPr>
        <w:t>PHYSIOLOGY (FOR RS4/RS5/RS6)</w:t>
      </w:r>
    </w:p>
    <w:p w:rsidR="001A4632" w:rsidRPr="00B640FD" w:rsidRDefault="001A4632" w:rsidP="001A4632">
      <w:pPr>
        <w:jc w:val="center"/>
        <w:rPr>
          <w:b/>
          <w:bCs/>
          <w:sz w:val="32"/>
          <w:szCs w:val="32"/>
        </w:rPr>
      </w:pPr>
      <w:r>
        <w:rPr>
          <w:rFonts w:ascii="Bookman Old Style" w:hAnsi="Bookman Old Style"/>
        </w:rPr>
        <w:t>(Marks awarded by individual examiners)</w:t>
      </w:r>
    </w:p>
    <w:p w:rsidR="001A4632" w:rsidRPr="003D09FC" w:rsidRDefault="001A4632" w:rsidP="001A4632">
      <w:pPr>
        <w:rPr>
          <w:sz w:val="2"/>
          <w:szCs w:val="2"/>
        </w:rPr>
      </w:pPr>
    </w:p>
    <w:tbl>
      <w:tblPr>
        <w:tblStyle w:val="TableGrid"/>
        <w:tblW w:w="0" w:type="auto"/>
        <w:tblLook w:val="04A0"/>
      </w:tblPr>
      <w:tblGrid>
        <w:gridCol w:w="7088"/>
        <w:gridCol w:w="7088"/>
      </w:tblGrid>
      <w:tr w:rsidR="001A4632" w:rsidTr="003A154B">
        <w:tc>
          <w:tcPr>
            <w:tcW w:w="7088" w:type="dxa"/>
          </w:tcPr>
          <w:p w:rsidR="001A4632" w:rsidRDefault="001A4632" w:rsidP="003A154B">
            <w:r>
              <w:t>Exam Centre:</w:t>
            </w:r>
          </w:p>
        </w:tc>
        <w:tc>
          <w:tcPr>
            <w:tcW w:w="7088" w:type="dxa"/>
          </w:tcPr>
          <w:p w:rsidR="001A4632" w:rsidRDefault="001A4632" w:rsidP="003A154B">
            <w:r>
              <w:t>Date of Conduct of Exams: _____________</w:t>
            </w:r>
          </w:p>
        </w:tc>
      </w:tr>
      <w:tr w:rsidR="001A4632" w:rsidTr="003A154B">
        <w:tc>
          <w:tcPr>
            <w:tcW w:w="7088" w:type="dxa"/>
          </w:tcPr>
          <w:p w:rsidR="001A4632" w:rsidRDefault="001A4632" w:rsidP="001A4632">
            <w:r>
              <w:t xml:space="preserve">Subject:- </w:t>
            </w:r>
            <w:r w:rsidRPr="001A4632">
              <w:rPr>
                <w:b/>
              </w:rPr>
              <w:t>PHYSIOLOGY</w:t>
            </w:r>
          </w:p>
        </w:tc>
        <w:tc>
          <w:tcPr>
            <w:tcW w:w="7088" w:type="dxa"/>
          </w:tcPr>
          <w:p w:rsidR="001A4632" w:rsidRDefault="001A4632" w:rsidP="003A154B">
            <w:r>
              <w:t>Maximum Marks including Viva voce :- 100</w:t>
            </w:r>
          </w:p>
        </w:tc>
      </w:tr>
      <w:tr w:rsidR="001A4632" w:rsidTr="003A154B">
        <w:tc>
          <w:tcPr>
            <w:tcW w:w="7088" w:type="dxa"/>
          </w:tcPr>
          <w:p w:rsidR="001A4632" w:rsidRDefault="001A4632" w:rsidP="003A154B">
            <w:r>
              <w:t>Name of the Examiner 1:</w:t>
            </w:r>
          </w:p>
        </w:tc>
        <w:tc>
          <w:tcPr>
            <w:tcW w:w="7088" w:type="dxa"/>
          </w:tcPr>
          <w:p w:rsidR="001A4632" w:rsidRDefault="001A4632" w:rsidP="003A154B">
            <w:r>
              <w:t>Name of the Examiner 3:</w:t>
            </w:r>
          </w:p>
        </w:tc>
      </w:tr>
      <w:tr w:rsidR="001A4632" w:rsidTr="003A154B">
        <w:tc>
          <w:tcPr>
            <w:tcW w:w="7088" w:type="dxa"/>
          </w:tcPr>
          <w:p w:rsidR="001A4632" w:rsidRDefault="001A4632" w:rsidP="003A154B">
            <w:r>
              <w:t>Name of the Examiner 2:</w:t>
            </w:r>
          </w:p>
        </w:tc>
        <w:tc>
          <w:tcPr>
            <w:tcW w:w="7088" w:type="dxa"/>
          </w:tcPr>
          <w:p w:rsidR="001A4632" w:rsidRDefault="001A4632" w:rsidP="003A154B">
            <w:r>
              <w:t>Name of the Examiner 4:</w:t>
            </w:r>
          </w:p>
        </w:tc>
      </w:tr>
    </w:tbl>
    <w:p w:rsidR="001A4632" w:rsidRPr="00C82B60" w:rsidRDefault="001A4632" w:rsidP="001A4632">
      <w:pPr>
        <w:rPr>
          <w:sz w:val="2"/>
        </w:rPr>
      </w:pPr>
    </w:p>
    <w:p w:rsidR="001A4632" w:rsidRPr="003D09FC" w:rsidRDefault="001A4632" w:rsidP="001A4632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487"/>
        <w:gridCol w:w="1636"/>
        <w:gridCol w:w="1438"/>
        <w:gridCol w:w="1509"/>
        <w:gridCol w:w="1164"/>
        <w:gridCol w:w="1364"/>
        <w:gridCol w:w="1048"/>
        <w:gridCol w:w="278"/>
        <w:gridCol w:w="1472"/>
        <w:gridCol w:w="1312"/>
        <w:gridCol w:w="7"/>
        <w:gridCol w:w="1454"/>
        <w:gridCol w:w="7"/>
      </w:tblGrid>
      <w:tr w:rsidR="00AC77AA" w:rsidTr="00C82B60">
        <w:trPr>
          <w:jc w:val="center"/>
        </w:trPr>
        <w:tc>
          <w:tcPr>
            <w:tcW w:w="1487" w:type="dxa"/>
          </w:tcPr>
          <w:p w:rsidR="001A4632" w:rsidRDefault="001A4632" w:rsidP="003A154B"/>
        </w:tc>
        <w:tc>
          <w:tcPr>
            <w:tcW w:w="1636" w:type="dxa"/>
          </w:tcPr>
          <w:p w:rsidR="001A4632" w:rsidRDefault="001A4632" w:rsidP="003A154B"/>
        </w:tc>
        <w:tc>
          <w:tcPr>
            <w:tcW w:w="6523" w:type="dxa"/>
            <w:gridSpan w:val="5"/>
          </w:tcPr>
          <w:p w:rsidR="001A4632" w:rsidRDefault="001A4632" w:rsidP="003A154B">
            <w:pPr>
              <w:jc w:val="center"/>
            </w:pPr>
            <w:r w:rsidRPr="00903484">
              <w:rPr>
                <w:b/>
                <w:bCs/>
                <w:sz w:val="38"/>
                <w:szCs w:val="38"/>
              </w:rPr>
              <w:t>PRACTICAL</w:t>
            </w:r>
            <w:r>
              <w:rPr>
                <w:b/>
                <w:bCs/>
                <w:sz w:val="38"/>
                <w:szCs w:val="38"/>
              </w:rPr>
              <w:t xml:space="preserve"> (80)</w:t>
            </w:r>
          </w:p>
        </w:tc>
        <w:tc>
          <w:tcPr>
            <w:tcW w:w="278" w:type="dxa"/>
            <w:vMerge w:val="restart"/>
            <w:shd w:val="clear" w:color="auto" w:fill="D0CECE" w:themeFill="background2" w:themeFillShade="E6"/>
          </w:tcPr>
          <w:p w:rsidR="001A4632" w:rsidRDefault="001A4632" w:rsidP="003A154B"/>
        </w:tc>
        <w:tc>
          <w:tcPr>
            <w:tcW w:w="2791" w:type="dxa"/>
            <w:gridSpan w:val="3"/>
          </w:tcPr>
          <w:p w:rsidR="001A4632" w:rsidRDefault="001A4632" w:rsidP="003A154B">
            <w:pPr>
              <w:jc w:val="center"/>
            </w:pPr>
            <w:r w:rsidRPr="00903484">
              <w:rPr>
                <w:b/>
                <w:bCs/>
                <w:sz w:val="38"/>
                <w:szCs w:val="38"/>
              </w:rPr>
              <w:t>VIVA</w:t>
            </w:r>
            <w:r>
              <w:rPr>
                <w:b/>
                <w:bCs/>
                <w:sz w:val="38"/>
                <w:szCs w:val="38"/>
              </w:rPr>
              <w:t xml:space="preserve"> (20)</w:t>
            </w:r>
          </w:p>
        </w:tc>
        <w:tc>
          <w:tcPr>
            <w:tcW w:w="1461" w:type="dxa"/>
            <w:gridSpan w:val="2"/>
          </w:tcPr>
          <w:p w:rsidR="001A4632" w:rsidRDefault="001A4632" w:rsidP="003A154B">
            <w:pPr>
              <w:jc w:val="center"/>
            </w:pPr>
            <w:r>
              <w:rPr>
                <w:b/>
                <w:bCs/>
                <w:sz w:val="38"/>
                <w:szCs w:val="38"/>
              </w:rPr>
              <w:t>100</w:t>
            </w:r>
          </w:p>
        </w:tc>
      </w:tr>
      <w:tr w:rsidR="00AC77AA" w:rsidTr="00C82B60">
        <w:trPr>
          <w:gridAfter w:val="1"/>
          <w:wAfter w:w="7" w:type="dxa"/>
          <w:jc w:val="center"/>
        </w:trPr>
        <w:tc>
          <w:tcPr>
            <w:tcW w:w="1487" w:type="dxa"/>
          </w:tcPr>
          <w:p w:rsidR="00FE0B5A" w:rsidRDefault="00FE0B5A" w:rsidP="003A154B">
            <w:r>
              <w:t xml:space="preserve">Student Reg No </w:t>
            </w:r>
          </w:p>
        </w:tc>
        <w:tc>
          <w:tcPr>
            <w:tcW w:w="1636" w:type="dxa"/>
          </w:tcPr>
          <w:p w:rsidR="00FE0B5A" w:rsidRDefault="00FE0B5A" w:rsidP="003A154B">
            <w:r>
              <w:t>Examiners</w:t>
            </w:r>
          </w:p>
        </w:tc>
        <w:tc>
          <w:tcPr>
            <w:tcW w:w="1438" w:type="dxa"/>
          </w:tcPr>
          <w:p w:rsidR="00FE0B5A" w:rsidRP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(1)</w:t>
            </w:r>
          </w:p>
          <w:p w:rsidR="00FE0B5A" w:rsidRP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Practical 1</w:t>
            </w:r>
          </w:p>
          <w:p w:rsid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(Max Marks 20)</w:t>
            </w:r>
          </w:p>
          <w:p w:rsidR="00AC77AA" w:rsidRPr="00AC77AA" w:rsidRDefault="00AC77AA" w:rsidP="00FE0B5A">
            <w:pPr>
              <w:jc w:val="center"/>
              <w:rPr>
                <w:b/>
                <w:sz w:val="22"/>
              </w:rPr>
            </w:pPr>
            <w:r w:rsidRPr="00AC77AA">
              <w:rPr>
                <w:b/>
                <w:sz w:val="22"/>
              </w:rPr>
              <w:t>Haematology + Calculation</w:t>
            </w:r>
          </w:p>
        </w:tc>
        <w:tc>
          <w:tcPr>
            <w:tcW w:w="1509" w:type="dxa"/>
          </w:tcPr>
          <w:p w:rsidR="00FE0B5A" w:rsidRP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(2)</w:t>
            </w:r>
          </w:p>
          <w:p w:rsidR="00FE0B5A" w:rsidRP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Practical 2</w:t>
            </w:r>
          </w:p>
          <w:p w:rsid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(Max Marks 20)</w:t>
            </w:r>
          </w:p>
          <w:p w:rsidR="00AC77AA" w:rsidRPr="00AC77AA" w:rsidRDefault="00AC77AA" w:rsidP="00FE0B5A">
            <w:pPr>
              <w:jc w:val="center"/>
              <w:rPr>
                <w:b/>
                <w:sz w:val="22"/>
              </w:rPr>
            </w:pPr>
            <w:r w:rsidRPr="00AC77AA">
              <w:rPr>
                <w:b/>
                <w:sz w:val="22"/>
              </w:rPr>
              <w:t>Human experiment + Muscle never/Cardiac graph</w:t>
            </w:r>
          </w:p>
        </w:tc>
        <w:tc>
          <w:tcPr>
            <w:tcW w:w="1164" w:type="dxa"/>
          </w:tcPr>
          <w:p w:rsidR="00FE0B5A" w:rsidRP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(3)</w:t>
            </w:r>
          </w:p>
          <w:p w:rsidR="00FE0B5A" w:rsidRP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Practical 3</w:t>
            </w:r>
          </w:p>
          <w:p w:rsid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(Max Marks 20)</w:t>
            </w:r>
          </w:p>
          <w:p w:rsidR="00AC77AA" w:rsidRPr="00AC77AA" w:rsidRDefault="00AC77AA" w:rsidP="00FE0B5A">
            <w:pPr>
              <w:jc w:val="center"/>
              <w:rPr>
                <w:b/>
                <w:sz w:val="22"/>
              </w:rPr>
            </w:pPr>
            <w:r w:rsidRPr="00AC77AA">
              <w:rPr>
                <w:b/>
                <w:sz w:val="22"/>
              </w:rPr>
              <w:t>CNS+Case discussion</w:t>
            </w:r>
          </w:p>
        </w:tc>
        <w:tc>
          <w:tcPr>
            <w:tcW w:w="1364" w:type="dxa"/>
          </w:tcPr>
          <w:p w:rsidR="00FE0B5A" w:rsidRP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(4)</w:t>
            </w:r>
          </w:p>
          <w:p w:rsidR="00FE0B5A" w:rsidRP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Practical 4</w:t>
            </w:r>
          </w:p>
          <w:p w:rsidR="00FE0B5A" w:rsidRDefault="00FE0B5A" w:rsidP="00FE0B5A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(Max Marks 20)</w:t>
            </w:r>
          </w:p>
          <w:p w:rsidR="00AC77AA" w:rsidRPr="00AC77AA" w:rsidRDefault="00AC77AA" w:rsidP="00FE0B5A">
            <w:pPr>
              <w:jc w:val="center"/>
              <w:rPr>
                <w:b/>
                <w:sz w:val="22"/>
              </w:rPr>
            </w:pPr>
            <w:r w:rsidRPr="00AC77AA">
              <w:rPr>
                <w:b/>
                <w:sz w:val="22"/>
              </w:rPr>
              <w:t>CVS/RS+GPE / Abdomen</w:t>
            </w:r>
          </w:p>
        </w:tc>
        <w:tc>
          <w:tcPr>
            <w:tcW w:w="1048" w:type="dxa"/>
            <w:shd w:val="clear" w:color="auto" w:fill="FFE599" w:themeFill="accent4" w:themeFillTint="66"/>
          </w:tcPr>
          <w:p w:rsidR="00FE0B5A" w:rsidRDefault="00FE0B5A" w:rsidP="003A154B">
            <w:pPr>
              <w:jc w:val="center"/>
            </w:pPr>
            <w:r>
              <w:t>(5)</w:t>
            </w:r>
          </w:p>
          <w:p w:rsidR="00FE0B5A" w:rsidRDefault="00FE0B5A" w:rsidP="003A154B">
            <w:pPr>
              <w:jc w:val="center"/>
            </w:pPr>
            <w:r>
              <w:t>Total Practical – Max Marks – 80</w:t>
            </w:r>
          </w:p>
        </w:tc>
        <w:tc>
          <w:tcPr>
            <w:tcW w:w="278" w:type="dxa"/>
            <w:vMerge/>
            <w:shd w:val="clear" w:color="auto" w:fill="D0CECE" w:themeFill="background2" w:themeFillShade="E6"/>
          </w:tcPr>
          <w:p w:rsidR="00FE0B5A" w:rsidRDefault="00FE0B5A" w:rsidP="003A154B"/>
        </w:tc>
        <w:tc>
          <w:tcPr>
            <w:tcW w:w="1472" w:type="dxa"/>
          </w:tcPr>
          <w:p w:rsidR="00FE0B5A" w:rsidRDefault="00FE0B5A" w:rsidP="003A154B">
            <w:pPr>
              <w:jc w:val="center"/>
            </w:pPr>
            <w:r>
              <w:t>(6)</w:t>
            </w:r>
          </w:p>
          <w:p w:rsidR="00FE0B5A" w:rsidRDefault="00FE0B5A" w:rsidP="003A154B">
            <w:pPr>
              <w:jc w:val="center"/>
            </w:pPr>
            <w:r>
              <w:t>Viva  Max Marks for each examiner</w:t>
            </w:r>
          </w:p>
        </w:tc>
        <w:tc>
          <w:tcPr>
            <w:tcW w:w="1312" w:type="dxa"/>
            <w:shd w:val="clear" w:color="auto" w:fill="FFE599" w:themeFill="accent4" w:themeFillTint="66"/>
          </w:tcPr>
          <w:p w:rsidR="00FE0B5A" w:rsidRDefault="00FE0B5A" w:rsidP="003A154B">
            <w:pPr>
              <w:jc w:val="center"/>
            </w:pPr>
            <w:r>
              <w:t>(7)</w:t>
            </w:r>
          </w:p>
          <w:p w:rsidR="00FE0B5A" w:rsidRDefault="00FE0B5A" w:rsidP="003A154B">
            <w:pPr>
              <w:jc w:val="center"/>
            </w:pPr>
            <w:r>
              <w:t>Viva  Max Marks for awarded by each examiner</w:t>
            </w:r>
          </w:p>
        </w:tc>
        <w:tc>
          <w:tcPr>
            <w:tcW w:w="1461" w:type="dxa"/>
            <w:gridSpan w:val="2"/>
          </w:tcPr>
          <w:p w:rsidR="00FE0B5A" w:rsidRDefault="00FE0B5A" w:rsidP="003A154B">
            <w:pPr>
              <w:jc w:val="center"/>
            </w:pPr>
            <w:r>
              <w:t>(8)</w:t>
            </w:r>
          </w:p>
          <w:p w:rsidR="00FE0B5A" w:rsidRDefault="00FE0B5A" w:rsidP="003A154B">
            <w:pPr>
              <w:jc w:val="center"/>
            </w:pPr>
            <w:r>
              <w:t>Grand Total</w:t>
            </w:r>
          </w:p>
          <w:p w:rsidR="00FE0B5A" w:rsidRDefault="00FE0B5A" w:rsidP="003A154B">
            <w:pPr>
              <w:jc w:val="center"/>
            </w:pPr>
            <w:r>
              <w:t>Max Marks 100</w:t>
            </w:r>
          </w:p>
          <w:p w:rsidR="00FE0B5A" w:rsidRPr="003D09FC" w:rsidRDefault="00FE0B5A" w:rsidP="003A1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(Column 5+7</w:t>
            </w:r>
            <w:r w:rsidRPr="003D09FC">
              <w:rPr>
                <w:b/>
                <w:bCs/>
              </w:rPr>
              <w:t>)</w:t>
            </w:r>
          </w:p>
        </w:tc>
      </w:tr>
      <w:tr w:rsidR="00C82B60" w:rsidTr="00C82B60">
        <w:trPr>
          <w:gridAfter w:val="1"/>
          <w:wAfter w:w="7" w:type="dxa"/>
          <w:jc w:val="center"/>
        </w:trPr>
        <w:tc>
          <w:tcPr>
            <w:tcW w:w="1487" w:type="dxa"/>
            <w:vMerge w:val="restart"/>
          </w:tcPr>
          <w:p w:rsidR="00C82B60" w:rsidRDefault="00C82B60" w:rsidP="003A154B">
            <w:r>
              <w:t>19MXXXX</w:t>
            </w:r>
          </w:p>
        </w:tc>
        <w:tc>
          <w:tcPr>
            <w:tcW w:w="1636" w:type="dxa"/>
          </w:tcPr>
          <w:p w:rsidR="00C82B60" w:rsidRDefault="00C82B60" w:rsidP="003A154B">
            <w:r>
              <w:t>Examiner 1</w:t>
            </w:r>
          </w:p>
        </w:tc>
        <w:tc>
          <w:tcPr>
            <w:tcW w:w="1438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509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164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364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048" w:type="dxa"/>
            <w:vMerge w:val="restart"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  <w:p w:rsidR="00C82B60" w:rsidRDefault="00C82B60" w:rsidP="003A154B">
            <w:pPr>
              <w:jc w:val="center"/>
            </w:pPr>
            <w:r>
              <w:t>NA</w:t>
            </w:r>
          </w:p>
        </w:tc>
        <w:tc>
          <w:tcPr>
            <w:tcW w:w="278" w:type="dxa"/>
            <w:vMerge/>
            <w:shd w:val="clear" w:color="auto" w:fill="D0CECE" w:themeFill="background2" w:themeFillShade="E6"/>
          </w:tcPr>
          <w:p w:rsidR="00C82B60" w:rsidRDefault="00C82B60" w:rsidP="003A154B"/>
        </w:tc>
        <w:tc>
          <w:tcPr>
            <w:tcW w:w="1472" w:type="dxa"/>
          </w:tcPr>
          <w:p w:rsidR="00C82B60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12" w:type="dxa"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1461" w:type="dxa"/>
            <w:gridSpan w:val="2"/>
            <w:vMerge w:val="restart"/>
          </w:tcPr>
          <w:p w:rsidR="00C82B60" w:rsidRDefault="00C82B60" w:rsidP="003A154B"/>
          <w:p w:rsidR="00C82B60" w:rsidRDefault="00C82B60" w:rsidP="003A154B">
            <w:pPr>
              <w:jc w:val="center"/>
            </w:pPr>
            <w:r>
              <w:t>NA</w:t>
            </w:r>
          </w:p>
        </w:tc>
      </w:tr>
      <w:tr w:rsidR="00C82B60" w:rsidTr="00C82B60">
        <w:trPr>
          <w:gridAfter w:val="1"/>
          <w:wAfter w:w="7" w:type="dxa"/>
          <w:jc w:val="center"/>
        </w:trPr>
        <w:tc>
          <w:tcPr>
            <w:tcW w:w="1487" w:type="dxa"/>
            <w:vMerge/>
          </w:tcPr>
          <w:p w:rsidR="00C82B60" w:rsidRDefault="00C82B60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36" w:type="dxa"/>
          </w:tcPr>
          <w:p w:rsidR="00C82B60" w:rsidRDefault="00C82B60" w:rsidP="003A154B">
            <w:r>
              <w:t>Examiner 2</w:t>
            </w:r>
          </w:p>
        </w:tc>
        <w:tc>
          <w:tcPr>
            <w:tcW w:w="1438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509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164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364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048" w:type="dxa"/>
            <w:vMerge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278" w:type="dxa"/>
            <w:vMerge/>
            <w:shd w:val="clear" w:color="auto" w:fill="D0CECE" w:themeFill="background2" w:themeFillShade="E6"/>
          </w:tcPr>
          <w:p w:rsidR="00C82B60" w:rsidRDefault="00C82B60" w:rsidP="003A154B"/>
        </w:tc>
        <w:tc>
          <w:tcPr>
            <w:tcW w:w="1472" w:type="dxa"/>
          </w:tcPr>
          <w:p w:rsidR="00C82B60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12" w:type="dxa"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1461" w:type="dxa"/>
            <w:gridSpan w:val="2"/>
            <w:vMerge/>
          </w:tcPr>
          <w:p w:rsidR="00C82B60" w:rsidRDefault="00C82B60" w:rsidP="003A154B"/>
        </w:tc>
      </w:tr>
      <w:tr w:rsidR="00C82B60" w:rsidTr="00C82B60">
        <w:trPr>
          <w:gridAfter w:val="1"/>
          <w:wAfter w:w="7" w:type="dxa"/>
          <w:jc w:val="center"/>
        </w:trPr>
        <w:tc>
          <w:tcPr>
            <w:tcW w:w="1487" w:type="dxa"/>
            <w:vMerge/>
          </w:tcPr>
          <w:p w:rsidR="00C82B60" w:rsidRDefault="00C82B60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36" w:type="dxa"/>
          </w:tcPr>
          <w:p w:rsidR="00C82B60" w:rsidRDefault="00C82B60" w:rsidP="003A154B">
            <w:r>
              <w:t>Examiner 3</w:t>
            </w:r>
          </w:p>
        </w:tc>
        <w:tc>
          <w:tcPr>
            <w:tcW w:w="1438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509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164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364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048" w:type="dxa"/>
            <w:vMerge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278" w:type="dxa"/>
            <w:vMerge/>
            <w:shd w:val="clear" w:color="auto" w:fill="D0CECE" w:themeFill="background2" w:themeFillShade="E6"/>
          </w:tcPr>
          <w:p w:rsidR="00C82B60" w:rsidRDefault="00C82B60" w:rsidP="003A154B"/>
        </w:tc>
        <w:tc>
          <w:tcPr>
            <w:tcW w:w="1472" w:type="dxa"/>
          </w:tcPr>
          <w:p w:rsidR="00C82B60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12" w:type="dxa"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1461" w:type="dxa"/>
            <w:gridSpan w:val="2"/>
            <w:vMerge/>
          </w:tcPr>
          <w:p w:rsidR="00C82B60" w:rsidRDefault="00C82B60" w:rsidP="003A154B"/>
        </w:tc>
      </w:tr>
      <w:tr w:rsidR="00C82B60" w:rsidTr="00C82B60">
        <w:trPr>
          <w:gridAfter w:val="1"/>
          <w:wAfter w:w="7" w:type="dxa"/>
          <w:jc w:val="center"/>
        </w:trPr>
        <w:tc>
          <w:tcPr>
            <w:tcW w:w="1487" w:type="dxa"/>
            <w:vMerge/>
          </w:tcPr>
          <w:p w:rsidR="00C82B60" w:rsidRDefault="00C82B60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36" w:type="dxa"/>
          </w:tcPr>
          <w:p w:rsidR="00C82B60" w:rsidRDefault="00C82B60" w:rsidP="003A154B">
            <w:r>
              <w:t>Examiner 4</w:t>
            </w:r>
          </w:p>
        </w:tc>
        <w:tc>
          <w:tcPr>
            <w:tcW w:w="1438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509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164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364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048" w:type="dxa"/>
            <w:vMerge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278" w:type="dxa"/>
            <w:vMerge/>
            <w:shd w:val="clear" w:color="auto" w:fill="D0CECE" w:themeFill="background2" w:themeFillShade="E6"/>
          </w:tcPr>
          <w:p w:rsidR="00C82B60" w:rsidRDefault="00C82B60" w:rsidP="003A154B"/>
        </w:tc>
        <w:tc>
          <w:tcPr>
            <w:tcW w:w="1472" w:type="dxa"/>
          </w:tcPr>
          <w:p w:rsidR="00C82B60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12" w:type="dxa"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1461" w:type="dxa"/>
            <w:gridSpan w:val="2"/>
            <w:vMerge/>
          </w:tcPr>
          <w:p w:rsidR="00C82B60" w:rsidRDefault="00C82B60" w:rsidP="003A154B"/>
        </w:tc>
      </w:tr>
      <w:tr w:rsidR="00C82B60" w:rsidTr="00C82B60">
        <w:trPr>
          <w:gridAfter w:val="1"/>
          <w:wAfter w:w="7" w:type="dxa"/>
          <w:jc w:val="center"/>
        </w:trPr>
        <w:tc>
          <w:tcPr>
            <w:tcW w:w="1487" w:type="dxa"/>
            <w:vMerge/>
          </w:tcPr>
          <w:p w:rsidR="00C82B60" w:rsidRDefault="00C82B60" w:rsidP="003A154B"/>
        </w:tc>
        <w:tc>
          <w:tcPr>
            <w:tcW w:w="1636" w:type="dxa"/>
          </w:tcPr>
          <w:p w:rsidR="00C82B60" w:rsidRPr="003D09FC" w:rsidRDefault="00C82B60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1438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509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164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364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048" w:type="dxa"/>
            <w:shd w:val="clear" w:color="auto" w:fill="FFE599" w:themeFill="accent4" w:themeFillTint="66"/>
          </w:tcPr>
          <w:p w:rsidR="00C82B60" w:rsidRPr="002805EF" w:rsidRDefault="00C82B60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78" w:type="dxa"/>
            <w:vMerge/>
            <w:shd w:val="clear" w:color="auto" w:fill="D0CECE" w:themeFill="background2" w:themeFillShade="E6"/>
          </w:tcPr>
          <w:p w:rsidR="00C82B60" w:rsidRDefault="00C82B60" w:rsidP="003A154B"/>
        </w:tc>
        <w:tc>
          <w:tcPr>
            <w:tcW w:w="1472" w:type="dxa"/>
          </w:tcPr>
          <w:p w:rsidR="00C82B60" w:rsidRPr="002805EF" w:rsidRDefault="00C82B60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12" w:type="dxa"/>
            <w:shd w:val="clear" w:color="auto" w:fill="FFE599" w:themeFill="accent4" w:themeFillTint="66"/>
          </w:tcPr>
          <w:p w:rsidR="00C82B60" w:rsidRPr="002805EF" w:rsidRDefault="00C82B60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  <w:gridSpan w:val="2"/>
          </w:tcPr>
          <w:p w:rsidR="00C82B60" w:rsidRPr="002805EF" w:rsidRDefault="00C82B60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1A4632" w:rsidRPr="00C82B60" w:rsidRDefault="00FE0B5A" w:rsidP="001A4632">
      <w:pPr>
        <w:rPr>
          <w:sz w:val="2"/>
          <w:szCs w:val="16"/>
        </w:rPr>
      </w:pPr>
      <w:r>
        <w:rPr>
          <w:sz w:val="16"/>
          <w:szCs w:val="16"/>
        </w:rPr>
        <w:tab/>
      </w:r>
    </w:p>
    <w:p w:rsidR="00302AD7" w:rsidRDefault="00302AD7">
      <w:r>
        <w:br w:type="page"/>
      </w: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302AD7" w:rsidTr="003A154B">
        <w:trPr>
          <w:jc w:val="center"/>
        </w:trPr>
        <w:tc>
          <w:tcPr>
            <w:tcW w:w="1572" w:type="dxa"/>
            <w:vMerge w:val="restart"/>
          </w:tcPr>
          <w:p w:rsidR="00302AD7" w:rsidRDefault="00302AD7" w:rsidP="003A154B">
            <w:r>
              <w:lastRenderedPageBreak/>
              <w:t>19MXXXX</w:t>
            </w:r>
          </w:p>
        </w:tc>
        <w:tc>
          <w:tcPr>
            <w:tcW w:w="1736" w:type="dxa"/>
          </w:tcPr>
          <w:p w:rsidR="00302AD7" w:rsidRDefault="00302AD7" w:rsidP="003A154B">
            <w:r>
              <w:t>Examiner 1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  <w:p w:rsidR="00302AD7" w:rsidRDefault="00302AD7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02AD7" w:rsidRDefault="00302AD7" w:rsidP="003A154B"/>
          <w:p w:rsidR="00302AD7" w:rsidRDefault="00302AD7" w:rsidP="003A154B">
            <w:pPr>
              <w:jc w:val="center"/>
            </w:pPr>
            <w:r>
              <w:t>NA</w:t>
            </w:r>
          </w:p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2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3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4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RPr="002805EF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/>
        </w:tc>
        <w:tc>
          <w:tcPr>
            <w:tcW w:w="1736" w:type="dxa"/>
          </w:tcPr>
          <w:p w:rsidR="00302AD7" w:rsidRPr="003D09FC" w:rsidRDefault="00302AD7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02AD7" w:rsidRPr="00404C26" w:rsidRDefault="00302AD7" w:rsidP="00302AD7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302AD7" w:rsidTr="003A154B">
        <w:trPr>
          <w:jc w:val="center"/>
        </w:trPr>
        <w:tc>
          <w:tcPr>
            <w:tcW w:w="1572" w:type="dxa"/>
            <w:vMerge w:val="restart"/>
          </w:tcPr>
          <w:p w:rsidR="00302AD7" w:rsidRDefault="00302AD7" w:rsidP="003A154B">
            <w:r>
              <w:t>19MXXXX</w:t>
            </w:r>
          </w:p>
        </w:tc>
        <w:tc>
          <w:tcPr>
            <w:tcW w:w="1736" w:type="dxa"/>
          </w:tcPr>
          <w:p w:rsidR="00302AD7" w:rsidRDefault="00302AD7" w:rsidP="003A154B">
            <w:r>
              <w:t>Examiner 1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  <w:p w:rsidR="00302AD7" w:rsidRDefault="00302AD7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02AD7" w:rsidRDefault="00302AD7" w:rsidP="003A154B"/>
          <w:p w:rsidR="00302AD7" w:rsidRDefault="00302AD7" w:rsidP="003A154B">
            <w:pPr>
              <w:jc w:val="center"/>
            </w:pPr>
            <w:r>
              <w:t>NA</w:t>
            </w:r>
          </w:p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2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3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4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RPr="002805EF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/>
        </w:tc>
        <w:tc>
          <w:tcPr>
            <w:tcW w:w="1736" w:type="dxa"/>
          </w:tcPr>
          <w:p w:rsidR="00302AD7" w:rsidRPr="003D09FC" w:rsidRDefault="00302AD7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02AD7" w:rsidRPr="00404C26" w:rsidRDefault="00302AD7" w:rsidP="00302AD7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302AD7" w:rsidTr="003A154B">
        <w:trPr>
          <w:jc w:val="center"/>
        </w:trPr>
        <w:tc>
          <w:tcPr>
            <w:tcW w:w="1572" w:type="dxa"/>
            <w:vMerge w:val="restart"/>
          </w:tcPr>
          <w:p w:rsidR="00302AD7" w:rsidRDefault="00302AD7" w:rsidP="003A154B">
            <w:r>
              <w:t>19MXXXX</w:t>
            </w:r>
          </w:p>
        </w:tc>
        <w:tc>
          <w:tcPr>
            <w:tcW w:w="1736" w:type="dxa"/>
          </w:tcPr>
          <w:p w:rsidR="00302AD7" w:rsidRDefault="00302AD7" w:rsidP="003A154B">
            <w:r>
              <w:t>Examiner 1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  <w:p w:rsidR="00302AD7" w:rsidRDefault="00302AD7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02AD7" w:rsidRDefault="00302AD7" w:rsidP="003A154B"/>
          <w:p w:rsidR="00302AD7" w:rsidRDefault="00302AD7" w:rsidP="003A154B">
            <w:pPr>
              <w:jc w:val="center"/>
            </w:pPr>
            <w:r>
              <w:t>NA</w:t>
            </w:r>
          </w:p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2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3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4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RPr="002805EF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/>
        </w:tc>
        <w:tc>
          <w:tcPr>
            <w:tcW w:w="1736" w:type="dxa"/>
          </w:tcPr>
          <w:p w:rsidR="00302AD7" w:rsidRPr="003D09FC" w:rsidRDefault="00302AD7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02AD7" w:rsidRPr="00404C26" w:rsidRDefault="00302AD7" w:rsidP="00302AD7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302AD7" w:rsidTr="003A154B">
        <w:trPr>
          <w:jc w:val="center"/>
        </w:trPr>
        <w:tc>
          <w:tcPr>
            <w:tcW w:w="1572" w:type="dxa"/>
            <w:vMerge w:val="restart"/>
          </w:tcPr>
          <w:p w:rsidR="00302AD7" w:rsidRDefault="00302AD7" w:rsidP="003A154B">
            <w:r>
              <w:t>19MXXXX</w:t>
            </w:r>
          </w:p>
        </w:tc>
        <w:tc>
          <w:tcPr>
            <w:tcW w:w="1736" w:type="dxa"/>
          </w:tcPr>
          <w:p w:rsidR="00302AD7" w:rsidRDefault="00302AD7" w:rsidP="003A154B">
            <w:r>
              <w:t>Examiner 1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  <w:p w:rsidR="00302AD7" w:rsidRDefault="00302AD7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02AD7" w:rsidRDefault="00302AD7" w:rsidP="003A154B"/>
          <w:p w:rsidR="00302AD7" w:rsidRDefault="00302AD7" w:rsidP="003A154B">
            <w:pPr>
              <w:jc w:val="center"/>
            </w:pPr>
            <w:r>
              <w:t>NA</w:t>
            </w:r>
          </w:p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2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3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4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RPr="002805EF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/>
        </w:tc>
        <w:tc>
          <w:tcPr>
            <w:tcW w:w="1736" w:type="dxa"/>
          </w:tcPr>
          <w:p w:rsidR="00302AD7" w:rsidRPr="003D09FC" w:rsidRDefault="00302AD7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02AD7" w:rsidRPr="00404C26" w:rsidRDefault="00302AD7" w:rsidP="00302AD7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302AD7" w:rsidTr="003A154B">
        <w:trPr>
          <w:jc w:val="center"/>
        </w:trPr>
        <w:tc>
          <w:tcPr>
            <w:tcW w:w="1572" w:type="dxa"/>
            <w:vMerge w:val="restart"/>
          </w:tcPr>
          <w:p w:rsidR="00302AD7" w:rsidRDefault="00302AD7" w:rsidP="003A154B">
            <w:r>
              <w:t>19MXXXX</w:t>
            </w:r>
          </w:p>
        </w:tc>
        <w:tc>
          <w:tcPr>
            <w:tcW w:w="1736" w:type="dxa"/>
          </w:tcPr>
          <w:p w:rsidR="00302AD7" w:rsidRDefault="00302AD7" w:rsidP="003A154B">
            <w:r>
              <w:t>Examiner 1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  <w:p w:rsidR="00302AD7" w:rsidRDefault="00302AD7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02AD7" w:rsidRDefault="00302AD7" w:rsidP="003A154B"/>
          <w:p w:rsidR="00302AD7" w:rsidRDefault="00302AD7" w:rsidP="003A154B">
            <w:pPr>
              <w:jc w:val="center"/>
            </w:pPr>
            <w:r>
              <w:t>NA</w:t>
            </w:r>
          </w:p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2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3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4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RPr="002805EF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/>
        </w:tc>
        <w:tc>
          <w:tcPr>
            <w:tcW w:w="1736" w:type="dxa"/>
          </w:tcPr>
          <w:p w:rsidR="00302AD7" w:rsidRPr="003D09FC" w:rsidRDefault="00302AD7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02AD7" w:rsidRDefault="00302AD7" w:rsidP="00302AD7">
      <w:pPr>
        <w:rPr>
          <w:sz w:val="16"/>
          <w:szCs w:val="16"/>
        </w:rPr>
      </w:pPr>
    </w:p>
    <w:p w:rsidR="001A4632" w:rsidRPr="00C82B60" w:rsidRDefault="001A4632" w:rsidP="001A4632">
      <w:pPr>
        <w:rPr>
          <w:sz w:val="22"/>
        </w:rPr>
      </w:pPr>
      <w:r>
        <w:lastRenderedPageBreak/>
        <w:t xml:space="preserve">Note: </w:t>
      </w:r>
      <w:r>
        <w:tab/>
        <w:t xml:space="preserve">1.   </w:t>
      </w:r>
      <w:r w:rsidRPr="00C82B60">
        <w:rPr>
          <w:sz w:val="22"/>
        </w:rPr>
        <w:t xml:space="preserve">Each examiner has to examine the student for the maximum marks stipulated and award the marks accordingly. </w:t>
      </w:r>
    </w:p>
    <w:p w:rsidR="001A4632" w:rsidRPr="00C82B60" w:rsidRDefault="001A4632" w:rsidP="00FE0B5A">
      <w:pPr>
        <w:pStyle w:val="ListParagraph"/>
        <w:numPr>
          <w:ilvl w:val="0"/>
          <w:numId w:val="4"/>
        </w:numPr>
        <w:rPr>
          <w:sz w:val="22"/>
        </w:rPr>
      </w:pPr>
      <w:r w:rsidRPr="00C82B60">
        <w:rPr>
          <w:sz w:val="22"/>
        </w:rPr>
        <w:t xml:space="preserve">Kindly note that in the University portal, only the total </w:t>
      </w:r>
      <w:r w:rsidR="00C82B60" w:rsidRPr="00C82B60">
        <w:rPr>
          <w:sz w:val="22"/>
        </w:rPr>
        <w:t xml:space="preserve">marks </w:t>
      </w:r>
      <w:r w:rsidRPr="00C82B60">
        <w:rPr>
          <w:sz w:val="22"/>
        </w:rPr>
        <w:t>awarded out of 80 and total viva marks awarded out of 20, are to be entered.</w:t>
      </w:r>
    </w:p>
    <w:p w:rsidR="001A4632" w:rsidRPr="00C82B60" w:rsidRDefault="001A4632" w:rsidP="00FE0B5A">
      <w:pPr>
        <w:pStyle w:val="ListParagraph"/>
        <w:numPr>
          <w:ilvl w:val="0"/>
          <w:numId w:val="4"/>
        </w:numPr>
        <w:rPr>
          <w:sz w:val="22"/>
        </w:rPr>
      </w:pPr>
      <w:r w:rsidRPr="00C82B60">
        <w:rPr>
          <w:sz w:val="22"/>
        </w:rPr>
        <w:t>Any decimal point in the marks awarded shall be rounded off to the nearest integer.</w:t>
      </w:r>
    </w:p>
    <w:p w:rsidR="001A4632" w:rsidRPr="00B75C23" w:rsidRDefault="001A4632" w:rsidP="00FE0B5A">
      <w:pPr>
        <w:pStyle w:val="ListParagraph"/>
        <w:numPr>
          <w:ilvl w:val="0"/>
          <w:numId w:val="4"/>
        </w:numPr>
      </w:pPr>
      <w:r w:rsidRPr="00C82B60">
        <w:rPr>
          <w:sz w:val="22"/>
        </w:rPr>
        <w:t>The same compilation sheet to be signed by all the examiners and uploaded to the University online portal.</w:t>
      </w:r>
      <w:r>
        <w:t xml:space="preserve"> </w:t>
      </w:r>
    </w:p>
    <w:p w:rsidR="00FE0B5A" w:rsidRDefault="00FE0B5A">
      <w:r>
        <w:br w:type="page"/>
      </w:r>
    </w:p>
    <w:p w:rsidR="00FE0B5A" w:rsidRDefault="00FE0B5A" w:rsidP="00FE0B5A">
      <w:pPr>
        <w:jc w:val="center"/>
        <w:rPr>
          <w:b/>
          <w:bCs/>
          <w:sz w:val="32"/>
          <w:szCs w:val="32"/>
        </w:rPr>
      </w:pPr>
      <w:r w:rsidRPr="006D7695">
        <w:rPr>
          <w:noProof/>
          <w:color w:val="000000" w:themeColor="text1"/>
        </w:rPr>
        <w:lastRenderedPageBreak/>
        <w:drawing>
          <wp:inline distT="0" distB="0" distL="0" distR="0">
            <wp:extent cx="5943600" cy="965041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B5A" w:rsidRDefault="00FE0B5A" w:rsidP="00FE0B5A">
      <w:pPr>
        <w:jc w:val="center"/>
        <w:rPr>
          <w:b/>
          <w:bCs/>
          <w:sz w:val="32"/>
          <w:szCs w:val="32"/>
        </w:rPr>
      </w:pPr>
      <w:r w:rsidRPr="00B640FD">
        <w:rPr>
          <w:b/>
          <w:bCs/>
          <w:sz w:val="32"/>
          <w:szCs w:val="32"/>
        </w:rPr>
        <w:t xml:space="preserve">Format for conduct of Practical/Viva examination for </w:t>
      </w:r>
      <w:r>
        <w:rPr>
          <w:b/>
          <w:bCs/>
          <w:sz w:val="32"/>
          <w:szCs w:val="32"/>
        </w:rPr>
        <w:t>BIOCHEMISTRY (FOR RS4/RS5/RS6)</w:t>
      </w:r>
    </w:p>
    <w:p w:rsidR="00FE0B5A" w:rsidRPr="00B640FD" w:rsidRDefault="00FE0B5A" w:rsidP="00FE0B5A">
      <w:pPr>
        <w:jc w:val="center"/>
        <w:rPr>
          <w:b/>
          <w:bCs/>
          <w:sz w:val="32"/>
          <w:szCs w:val="32"/>
        </w:rPr>
      </w:pPr>
      <w:r>
        <w:rPr>
          <w:rFonts w:ascii="Bookman Old Style" w:hAnsi="Bookman Old Style"/>
        </w:rPr>
        <w:t>(Marks awarded by individual examiners)</w:t>
      </w:r>
    </w:p>
    <w:p w:rsidR="00FE0B5A" w:rsidRPr="003D09FC" w:rsidRDefault="00FE0B5A" w:rsidP="00FE0B5A">
      <w:pPr>
        <w:rPr>
          <w:sz w:val="2"/>
          <w:szCs w:val="2"/>
        </w:rPr>
      </w:pPr>
    </w:p>
    <w:tbl>
      <w:tblPr>
        <w:tblStyle w:val="TableGrid"/>
        <w:tblW w:w="0" w:type="auto"/>
        <w:tblLook w:val="04A0"/>
      </w:tblPr>
      <w:tblGrid>
        <w:gridCol w:w="7088"/>
        <w:gridCol w:w="7088"/>
      </w:tblGrid>
      <w:tr w:rsidR="00FE0B5A" w:rsidTr="003A154B">
        <w:tc>
          <w:tcPr>
            <w:tcW w:w="7088" w:type="dxa"/>
          </w:tcPr>
          <w:p w:rsidR="00FE0B5A" w:rsidRDefault="00FE0B5A" w:rsidP="003A154B">
            <w:r>
              <w:t>Exam Centre:</w:t>
            </w:r>
          </w:p>
        </w:tc>
        <w:tc>
          <w:tcPr>
            <w:tcW w:w="7088" w:type="dxa"/>
          </w:tcPr>
          <w:p w:rsidR="00FE0B5A" w:rsidRDefault="00FE0B5A" w:rsidP="003A154B">
            <w:r>
              <w:t>Date of Conduct of Exams: _____________</w:t>
            </w:r>
          </w:p>
        </w:tc>
      </w:tr>
      <w:tr w:rsidR="00FE0B5A" w:rsidTr="003A154B">
        <w:tc>
          <w:tcPr>
            <w:tcW w:w="7088" w:type="dxa"/>
          </w:tcPr>
          <w:p w:rsidR="00FE0B5A" w:rsidRDefault="00FE0B5A" w:rsidP="00FE0B5A">
            <w:r>
              <w:t xml:space="preserve">Subject:- </w:t>
            </w:r>
            <w:r>
              <w:rPr>
                <w:b/>
              </w:rPr>
              <w:t>BIOCHEMISTRY</w:t>
            </w:r>
          </w:p>
        </w:tc>
        <w:tc>
          <w:tcPr>
            <w:tcW w:w="7088" w:type="dxa"/>
          </w:tcPr>
          <w:p w:rsidR="00FE0B5A" w:rsidRDefault="00FE0B5A" w:rsidP="003A154B">
            <w:r>
              <w:t>Maximum Marks including Viva voce :- 100</w:t>
            </w:r>
          </w:p>
        </w:tc>
      </w:tr>
      <w:tr w:rsidR="00FE0B5A" w:rsidTr="003A154B">
        <w:tc>
          <w:tcPr>
            <w:tcW w:w="7088" w:type="dxa"/>
          </w:tcPr>
          <w:p w:rsidR="00FE0B5A" w:rsidRDefault="00FE0B5A" w:rsidP="003A154B">
            <w:r>
              <w:t>Name of the Examiner 1:</w:t>
            </w:r>
          </w:p>
        </w:tc>
        <w:tc>
          <w:tcPr>
            <w:tcW w:w="7088" w:type="dxa"/>
          </w:tcPr>
          <w:p w:rsidR="00FE0B5A" w:rsidRDefault="00FE0B5A" w:rsidP="003A154B">
            <w:r>
              <w:t>Name of the Examiner 3:</w:t>
            </w:r>
          </w:p>
        </w:tc>
      </w:tr>
      <w:tr w:rsidR="00FE0B5A" w:rsidTr="003A154B">
        <w:tc>
          <w:tcPr>
            <w:tcW w:w="7088" w:type="dxa"/>
          </w:tcPr>
          <w:p w:rsidR="00FE0B5A" w:rsidRDefault="00FE0B5A" w:rsidP="003A154B">
            <w:r>
              <w:t>Name of the Examiner 2:</w:t>
            </w:r>
          </w:p>
        </w:tc>
        <w:tc>
          <w:tcPr>
            <w:tcW w:w="7088" w:type="dxa"/>
          </w:tcPr>
          <w:p w:rsidR="00FE0B5A" w:rsidRDefault="00FE0B5A" w:rsidP="003A154B">
            <w:r>
              <w:t>Name of the Examiner 4:</w:t>
            </w:r>
          </w:p>
        </w:tc>
      </w:tr>
    </w:tbl>
    <w:p w:rsidR="00FE0B5A" w:rsidRPr="00B719EA" w:rsidRDefault="00FE0B5A" w:rsidP="00FE0B5A">
      <w:pPr>
        <w:rPr>
          <w:sz w:val="8"/>
        </w:rPr>
      </w:pPr>
    </w:p>
    <w:p w:rsidR="00FE0B5A" w:rsidRPr="003D09FC" w:rsidRDefault="00FE0B5A" w:rsidP="00FE0B5A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23"/>
        <w:gridCol w:w="1679"/>
        <w:gridCol w:w="1267"/>
        <w:gridCol w:w="1363"/>
        <w:gridCol w:w="1510"/>
        <w:gridCol w:w="1146"/>
        <w:gridCol w:w="1048"/>
        <w:gridCol w:w="285"/>
        <w:gridCol w:w="1510"/>
        <w:gridCol w:w="1332"/>
        <w:gridCol w:w="7"/>
        <w:gridCol w:w="1499"/>
        <w:gridCol w:w="7"/>
      </w:tblGrid>
      <w:tr w:rsidR="00FE0B5A" w:rsidTr="00C82B60">
        <w:trPr>
          <w:jc w:val="center"/>
        </w:trPr>
        <w:tc>
          <w:tcPr>
            <w:tcW w:w="1523" w:type="dxa"/>
          </w:tcPr>
          <w:p w:rsidR="00FE0B5A" w:rsidRDefault="00FE0B5A" w:rsidP="003A154B"/>
        </w:tc>
        <w:tc>
          <w:tcPr>
            <w:tcW w:w="1679" w:type="dxa"/>
          </w:tcPr>
          <w:p w:rsidR="00FE0B5A" w:rsidRDefault="00FE0B5A" w:rsidP="003A154B"/>
        </w:tc>
        <w:tc>
          <w:tcPr>
            <w:tcW w:w="6334" w:type="dxa"/>
            <w:gridSpan w:val="5"/>
          </w:tcPr>
          <w:p w:rsidR="00FE0B5A" w:rsidRDefault="00FE0B5A" w:rsidP="003A154B">
            <w:pPr>
              <w:jc w:val="center"/>
            </w:pPr>
            <w:r w:rsidRPr="00903484">
              <w:rPr>
                <w:b/>
                <w:bCs/>
                <w:sz w:val="38"/>
                <w:szCs w:val="38"/>
              </w:rPr>
              <w:t>PRACTICAL</w:t>
            </w:r>
            <w:r>
              <w:rPr>
                <w:b/>
                <w:bCs/>
                <w:sz w:val="38"/>
                <w:szCs w:val="38"/>
              </w:rPr>
              <w:t xml:space="preserve"> (80)</w:t>
            </w:r>
          </w:p>
        </w:tc>
        <w:tc>
          <w:tcPr>
            <w:tcW w:w="285" w:type="dxa"/>
            <w:vMerge w:val="restart"/>
            <w:shd w:val="clear" w:color="auto" w:fill="D0CECE" w:themeFill="background2" w:themeFillShade="E6"/>
          </w:tcPr>
          <w:p w:rsidR="00FE0B5A" w:rsidRDefault="00FE0B5A" w:rsidP="003A154B"/>
        </w:tc>
        <w:tc>
          <w:tcPr>
            <w:tcW w:w="2849" w:type="dxa"/>
            <w:gridSpan w:val="3"/>
          </w:tcPr>
          <w:p w:rsidR="00FE0B5A" w:rsidRDefault="00FE0B5A" w:rsidP="003A154B">
            <w:pPr>
              <w:jc w:val="center"/>
            </w:pPr>
            <w:r w:rsidRPr="00903484">
              <w:rPr>
                <w:b/>
                <w:bCs/>
                <w:sz w:val="38"/>
                <w:szCs w:val="38"/>
              </w:rPr>
              <w:t>VIVA</w:t>
            </w:r>
            <w:r>
              <w:rPr>
                <w:b/>
                <w:bCs/>
                <w:sz w:val="38"/>
                <w:szCs w:val="38"/>
              </w:rPr>
              <w:t xml:space="preserve"> (20)</w:t>
            </w:r>
          </w:p>
        </w:tc>
        <w:tc>
          <w:tcPr>
            <w:tcW w:w="1506" w:type="dxa"/>
            <w:gridSpan w:val="2"/>
          </w:tcPr>
          <w:p w:rsidR="00FE0B5A" w:rsidRDefault="00FE0B5A" w:rsidP="003A154B">
            <w:pPr>
              <w:jc w:val="center"/>
            </w:pPr>
            <w:r>
              <w:rPr>
                <w:b/>
                <w:bCs/>
                <w:sz w:val="38"/>
                <w:szCs w:val="38"/>
              </w:rPr>
              <w:t>100</w:t>
            </w:r>
          </w:p>
        </w:tc>
      </w:tr>
      <w:tr w:rsidR="00FE0B5A" w:rsidTr="00C82B60">
        <w:trPr>
          <w:gridAfter w:val="1"/>
          <w:wAfter w:w="7" w:type="dxa"/>
          <w:jc w:val="center"/>
        </w:trPr>
        <w:tc>
          <w:tcPr>
            <w:tcW w:w="1523" w:type="dxa"/>
          </w:tcPr>
          <w:p w:rsidR="00FE0B5A" w:rsidRDefault="00FE0B5A" w:rsidP="003A154B">
            <w:r>
              <w:t xml:space="preserve">Student Reg No </w:t>
            </w:r>
          </w:p>
        </w:tc>
        <w:tc>
          <w:tcPr>
            <w:tcW w:w="1679" w:type="dxa"/>
          </w:tcPr>
          <w:p w:rsidR="00FE0B5A" w:rsidRDefault="00FE0B5A" w:rsidP="003A154B">
            <w:r>
              <w:t>Examiners</w:t>
            </w:r>
          </w:p>
        </w:tc>
        <w:tc>
          <w:tcPr>
            <w:tcW w:w="1267" w:type="dxa"/>
          </w:tcPr>
          <w:p w:rsidR="00FE0B5A" w:rsidRP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(1)</w:t>
            </w:r>
          </w:p>
          <w:p w:rsidR="00FE0B5A" w:rsidRP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Practical 1</w:t>
            </w:r>
          </w:p>
          <w:p w:rsid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(Max Marks 20)</w:t>
            </w:r>
          </w:p>
          <w:p w:rsidR="00FE0B5A" w:rsidRPr="00FE0B5A" w:rsidRDefault="00FE0B5A" w:rsidP="003A154B">
            <w:pPr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OSPE</w:t>
            </w:r>
          </w:p>
        </w:tc>
        <w:tc>
          <w:tcPr>
            <w:tcW w:w="1363" w:type="dxa"/>
          </w:tcPr>
          <w:p w:rsidR="00FE0B5A" w:rsidRP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(2)</w:t>
            </w:r>
          </w:p>
          <w:p w:rsidR="00FE0B5A" w:rsidRP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Practical 2</w:t>
            </w:r>
          </w:p>
          <w:p w:rsid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(Max Marks 20)</w:t>
            </w:r>
          </w:p>
          <w:p w:rsidR="00FE0B5A" w:rsidRPr="00FE0B5A" w:rsidRDefault="00FE0B5A" w:rsidP="003A154B">
            <w:pPr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Qualitative analysis</w:t>
            </w:r>
          </w:p>
        </w:tc>
        <w:tc>
          <w:tcPr>
            <w:tcW w:w="1510" w:type="dxa"/>
          </w:tcPr>
          <w:p w:rsidR="00FE0B5A" w:rsidRP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(3)</w:t>
            </w:r>
          </w:p>
          <w:p w:rsidR="00FE0B5A" w:rsidRP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Practical 3</w:t>
            </w:r>
          </w:p>
          <w:p w:rsid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(Max Marks 20)</w:t>
            </w:r>
          </w:p>
          <w:p w:rsidR="00FE0B5A" w:rsidRPr="00FE0B5A" w:rsidRDefault="00FE0B5A" w:rsidP="003A154B">
            <w:pPr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Quantitative Analysis</w:t>
            </w:r>
          </w:p>
        </w:tc>
        <w:tc>
          <w:tcPr>
            <w:tcW w:w="1146" w:type="dxa"/>
          </w:tcPr>
          <w:p w:rsidR="00FE0B5A" w:rsidRP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(4)</w:t>
            </w:r>
          </w:p>
          <w:p w:rsidR="00FE0B5A" w:rsidRP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Practical 4</w:t>
            </w:r>
          </w:p>
          <w:p w:rsidR="00FE0B5A" w:rsidRDefault="00FE0B5A" w:rsidP="003A154B">
            <w:pPr>
              <w:jc w:val="center"/>
              <w:rPr>
                <w:sz w:val="22"/>
              </w:rPr>
            </w:pPr>
            <w:r w:rsidRPr="00FE0B5A">
              <w:rPr>
                <w:sz w:val="22"/>
              </w:rPr>
              <w:t>(Max Marks 20)</w:t>
            </w:r>
          </w:p>
          <w:p w:rsidR="00FE0B5A" w:rsidRPr="00FE0B5A" w:rsidRDefault="00FE0B5A" w:rsidP="003A154B">
            <w:pPr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Case studies</w:t>
            </w:r>
          </w:p>
        </w:tc>
        <w:tc>
          <w:tcPr>
            <w:tcW w:w="1048" w:type="dxa"/>
            <w:shd w:val="clear" w:color="auto" w:fill="FFE599" w:themeFill="accent4" w:themeFillTint="66"/>
          </w:tcPr>
          <w:p w:rsidR="00FE0B5A" w:rsidRDefault="00FE0B5A" w:rsidP="003A154B">
            <w:pPr>
              <w:jc w:val="center"/>
            </w:pPr>
            <w:r>
              <w:t>(5)</w:t>
            </w:r>
          </w:p>
          <w:p w:rsidR="00FE0B5A" w:rsidRDefault="00FE0B5A" w:rsidP="003A154B">
            <w:pPr>
              <w:jc w:val="center"/>
            </w:pPr>
            <w:r>
              <w:t>Total Practical – Max Marks – 80</w:t>
            </w:r>
          </w:p>
        </w:tc>
        <w:tc>
          <w:tcPr>
            <w:tcW w:w="285" w:type="dxa"/>
            <w:vMerge/>
            <w:shd w:val="clear" w:color="auto" w:fill="D0CECE" w:themeFill="background2" w:themeFillShade="E6"/>
          </w:tcPr>
          <w:p w:rsidR="00FE0B5A" w:rsidRDefault="00FE0B5A" w:rsidP="003A154B"/>
        </w:tc>
        <w:tc>
          <w:tcPr>
            <w:tcW w:w="1510" w:type="dxa"/>
          </w:tcPr>
          <w:p w:rsidR="00FE0B5A" w:rsidRDefault="00FE0B5A" w:rsidP="003A154B">
            <w:pPr>
              <w:jc w:val="center"/>
            </w:pPr>
            <w:r>
              <w:t>(6)</w:t>
            </w:r>
          </w:p>
          <w:p w:rsidR="00FE0B5A" w:rsidRDefault="00FE0B5A" w:rsidP="003A154B">
            <w:pPr>
              <w:jc w:val="center"/>
            </w:pPr>
            <w:r>
              <w:t>Viva  Max Marks for each examiner</w:t>
            </w:r>
          </w:p>
        </w:tc>
        <w:tc>
          <w:tcPr>
            <w:tcW w:w="1332" w:type="dxa"/>
            <w:shd w:val="clear" w:color="auto" w:fill="FFE599" w:themeFill="accent4" w:themeFillTint="66"/>
          </w:tcPr>
          <w:p w:rsidR="00FE0B5A" w:rsidRDefault="00FE0B5A" w:rsidP="003A154B">
            <w:pPr>
              <w:jc w:val="center"/>
            </w:pPr>
            <w:r>
              <w:t>(7)</w:t>
            </w:r>
          </w:p>
          <w:p w:rsidR="00FE0B5A" w:rsidRDefault="00FE0B5A" w:rsidP="003A154B">
            <w:pPr>
              <w:jc w:val="center"/>
            </w:pPr>
            <w:r>
              <w:t>Viva  Max Marks for awarded by each examiner</w:t>
            </w:r>
          </w:p>
        </w:tc>
        <w:tc>
          <w:tcPr>
            <w:tcW w:w="1506" w:type="dxa"/>
            <w:gridSpan w:val="2"/>
          </w:tcPr>
          <w:p w:rsidR="00FE0B5A" w:rsidRDefault="00FE0B5A" w:rsidP="003A154B">
            <w:pPr>
              <w:jc w:val="center"/>
            </w:pPr>
            <w:r>
              <w:t>(8)</w:t>
            </w:r>
          </w:p>
          <w:p w:rsidR="00FE0B5A" w:rsidRDefault="00FE0B5A" w:rsidP="003A154B">
            <w:pPr>
              <w:jc w:val="center"/>
            </w:pPr>
            <w:r>
              <w:t>Grand Total</w:t>
            </w:r>
          </w:p>
          <w:p w:rsidR="00FE0B5A" w:rsidRDefault="00FE0B5A" w:rsidP="003A154B">
            <w:pPr>
              <w:jc w:val="center"/>
            </w:pPr>
            <w:r>
              <w:t>Max Marks 100</w:t>
            </w:r>
          </w:p>
          <w:p w:rsidR="00FE0B5A" w:rsidRPr="003D09FC" w:rsidRDefault="00FE0B5A" w:rsidP="003A1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(Column 5+7</w:t>
            </w:r>
            <w:r w:rsidRPr="003D09FC">
              <w:rPr>
                <w:b/>
                <w:bCs/>
              </w:rPr>
              <w:t>)</w:t>
            </w:r>
          </w:p>
        </w:tc>
      </w:tr>
      <w:tr w:rsidR="00C82B60" w:rsidTr="00C82B60">
        <w:trPr>
          <w:gridAfter w:val="1"/>
          <w:wAfter w:w="7" w:type="dxa"/>
          <w:jc w:val="center"/>
        </w:trPr>
        <w:tc>
          <w:tcPr>
            <w:tcW w:w="1523" w:type="dxa"/>
            <w:vMerge w:val="restart"/>
          </w:tcPr>
          <w:p w:rsidR="00C82B60" w:rsidRDefault="00C82B60" w:rsidP="003A154B">
            <w:r>
              <w:t>19MXXXX</w:t>
            </w:r>
          </w:p>
        </w:tc>
        <w:tc>
          <w:tcPr>
            <w:tcW w:w="1679" w:type="dxa"/>
          </w:tcPr>
          <w:p w:rsidR="00C82B60" w:rsidRDefault="00C82B60" w:rsidP="003A154B">
            <w:r>
              <w:t>Examiner 1</w:t>
            </w:r>
          </w:p>
        </w:tc>
        <w:tc>
          <w:tcPr>
            <w:tcW w:w="1267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363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510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146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048" w:type="dxa"/>
            <w:vMerge w:val="restart"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  <w:p w:rsidR="00C82B60" w:rsidRDefault="00C82B60" w:rsidP="003A154B">
            <w:pPr>
              <w:jc w:val="center"/>
            </w:pPr>
            <w:r>
              <w:t>NA</w:t>
            </w:r>
          </w:p>
        </w:tc>
        <w:tc>
          <w:tcPr>
            <w:tcW w:w="285" w:type="dxa"/>
            <w:vMerge/>
            <w:shd w:val="clear" w:color="auto" w:fill="D0CECE" w:themeFill="background2" w:themeFillShade="E6"/>
          </w:tcPr>
          <w:p w:rsidR="00C82B60" w:rsidRDefault="00C82B60" w:rsidP="003A154B"/>
        </w:tc>
        <w:tc>
          <w:tcPr>
            <w:tcW w:w="1510" w:type="dxa"/>
          </w:tcPr>
          <w:p w:rsidR="00C82B60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32" w:type="dxa"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1506" w:type="dxa"/>
            <w:gridSpan w:val="2"/>
            <w:vMerge w:val="restart"/>
          </w:tcPr>
          <w:p w:rsidR="00C82B60" w:rsidRDefault="00C82B60" w:rsidP="003A154B"/>
          <w:p w:rsidR="00C82B60" w:rsidRDefault="00C82B60" w:rsidP="003A154B">
            <w:pPr>
              <w:jc w:val="center"/>
            </w:pPr>
            <w:r>
              <w:t>NA</w:t>
            </w:r>
          </w:p>
        </w:tc>
      </w:tr>
      <w:tr w:rsidR="00C82B60" w:rsidTr="00C82B60">
        <w:trPr>
          <w:gridAfter w:val="1"/>
          <w:wAfter w:w="7" w:type="dxa"/>
          <w:jc w:val="center"/>
        </w:trPr>
        <w:tc>
          <w:tcPr>
            <w:tcW w:w="1523" w:type="dxa"/>
            <w:vMerge/>
          </w:tcPr>
          <w:p w:rsidR="00C82B60" w:rsidRDefault="00C82B60" w:rsidP="00FE0B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679" w:type="dxa"/>
          </w:tcPr>
          <w:p w:rsidR="00C82B60" w:rsidRDefault="00C82B60" w:rsidP="003A154B">
            <w:r>
              <w:t>Examiner 2</w:t>
            </w:r>
          </w:p>
        </w:tc>
        <w:tc>
          <w:tcPr>
            <w:tcW w:w="1267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363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510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146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048" w:type="dxa"/>
            <w:vMerge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285" w:type="dxa"/>
            <w:vMerge/>
            <w:shd w:val="clear" w:color="auto" w:fill="D0CECE" w:themeFill="background2" w:themeFillShade="E6"/>
          </w:tcPr>
          <w:p w:rsidR="00C82B60" w:rsidRDefault="00C82B60" w:rsidP="003A154B"/>
        </w:tc>
        <w:tc>
          <w:tcPr>
            <w:tcW w:w="1510" w:type="dxa"/>
          </w:tcPr>
          <w:p w:rsidR="00C82B60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32" w:type="dxa"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1506" w:type="dxa"/>
            <w:gridSpan w:val="2"/>
            <w:vMerge/>
          </w:tcPr>
          <w:p w:rsidR="00C82B60" w:rsidRDefault="00C82B60" w:rsidP="003A154B"/>
        </w:tc>
      </w:tr>
      <w:tr w:rsidR="00C82B60" w:rsidTr="00C82B60">
        <w:trPr>
          <w:gridAfter w:val="1"/>
          <w:wAfter w:w="7" w:type="dxa"/>
          <w:jc w:val="center"/>
        </w:trPr>
        <w:tc>
          <w:tcPr>
            <w:tcW w:w="1523" w:type="dxa"/>
            <w:vMerge/>
          </w:tcPr>
          <w:p w:rsidR="00C82B60" w:rsidRDefault="00C82B60" w:rsidP="00FE0B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679" w:type="dxa"/>
          </w:tcPr>
          <w:p w:rsidR="00C82B60" w:rsidRDefault="00C82B60" w:rsidP="003A154B">
            <w:r>
              <w:t>Examiner 3</w:t>
            </w:r>
          </w:p>
        </w:tc>
        <w:tc>
          <w:tcPr>
            <w:tcW w:w="1267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363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510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146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048" w:type="dxa"/>
            <w:vMerge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285" w:type="dxa"/>
            <w:vMerge/>
            <w:shd w:val="clear" w:color="auto" w:fill="D0CECE" w:themeFill="background2" w:themeFillShade="E6"/>
          </w:tcPr>
          <w:p w:rsidR="00C82B60" w:rsidRDefault="00C82B60" w:rsidP="003A154B"/>
        </w:tc>
        <w:tc>
          <w:tcPr>
            <w:tcW w:w="1510" w:type="dxa"/>
          </w:tcPr>
          <w:p w:rsidR="00C82B60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32" w:type="dxa"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1506" w:type="dxa"/>
            <w:gridSpan w:val="2"/>
            <w:vMerge/>
          </w:tcPr>
          <w:p w:rsidR="00C82B60" w:rsidRDefault="00C82B60" w:rsidP="003A154B"/>
        </w:tc>
      </w:tr>
      <w:tr w:rsidR="00C82B60" w:rsidTr="00C82B60">
        <w:trPr>
          <w:gridAfter w:val="1"/>
          <w:wAfter w:w="7" w:type="dxa"/>
          <w:jc w:val="center"/>
        </w:trPr>
        <w:tc>
          <w:tcPr>
            <w:tcW w:w="1523" w:type="dxa"/>
            <w:vMerge/>
          </w:tcPr>
          <w:p w:rsidR="00C82B60" w:rsidRDefault="00C82B60" w:rsidP="00FE0B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679" w:type="dxa"/>
          </w:tcPr>
          <w:p w:rsidR="00C82B60" w:rsidRDefault="00C82B60" w:rsidP="003A154B">
            <w:r>
              <w:t>Examiner 4</w:t>
            </w:r>
          </w:p>
        </w:tc>
        <w:tc>
          <w:tcPr>
            <w:tcW w:w="1267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363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510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146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048" w:type="dxa"/>
            <w:vMerge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285" w:type="dxa"/>
            <w:vMerge/>
            <w:shd w:val="clear" w:color="auto" w:fill="D0CECE" w:themeFill="background2" w:themeFillShade="E6"/>
          </w:tcPr>
          <w:p w:rsidR="00C82B60" w:rsidRDefault="00C82B60" w:rsidP="003A154B"/>
        </w:tc>
        <w:tc>
          <w:tcPr>
            <w:tcW w:w="1510" w:type="dxa"/>
          </w:tcPr>
          <w:p w:rsidR="00C82B60" w:rsidRDefault="00C82B60" w:rsidP="003A154B">
            <w:pPr>
              <w:jc w:val="center"/>
            </w:pPr>
            <w:r>
              <w:t>20</w:t>
            </w:r>
          </w:p>
        </w:tc>
        <w:tc>
          <w:tcPr>
            <w:tcW w:w="1332" w:type="dxa"/>
            <w:shd w:val="clear" w:color="auto" w:fill="FFE599" w:themeFill="accent4" w:themeFillTint="66"/>
          </w:tcPr>
          <w:p w:rsidR="00C82B60" w:rsidRDefault="00C82B60" w:rsidP="003A154B">
            <w:pPr>
              <w:jc w:val="center"/>
            </w:pPr>
          </w:p>
        </w:tc>
        <w:tc>
          <w:tcPr>
            <w:tcW w:w="1506" w:type="dxa"/>
            <w:gridSpan w:val="2"/>
            <w:vMerge/>
          </w:tcPr>
          <w:p w:rsidR="00C82B60" w:rsidRDefault="00C82B60" w:rsidP="003A154B"/>
        </w:tc>
      </w:tr>
      <w:tr w:rsidR="00C82B60" w:rsidTr="00C82B60">
        <w:trPr>
          <w:gridAfter w:val="1"/>
          <w:wAfter w:w="7" w:type="dxa"/>
          <w:jc w:val="center"/>
        </w:trPr>
        <w:tc>
          <w:tcPr>
            <w:tcW w:w="1523" w:type="dxa"/>
            <w:vMerge/>
          </w:tcPr>
          <w:p w:rsidR="00C82B60" w:rsidRDefault="00C82B60" w:rsidP="003A154B"/>
        </w:tc>
        <w:tc>
          <w:tcPr>
            <w:tcW w:w="1679" w:type="dxa"/>
          </w:tcPr>
          <w:p w:rsidR="00C82B60" w:rsidRPr="003D09FC" w:rsidRDefault="00C82B60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1267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363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510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146" w:type="dxa"/>
          </w:tcPr>
          <w:p w:rsidR="00C82B60" w:rsidRDefault="00C82B60" w:rsidP="003A154B">
            <w:pPr>
              <w:jc w:val="center"/>
            </w:pPr>
          </w:p>
        </w:tc>
        <w:tc>
          <w:tcPr>
            <w:tcW w:w="1048" w:type="dxa"/>
            <w:shd w:val="clear" w:color="auto" w:fill="FFE599" w:themeFill="accent4" w:themeFillTint="66"/>
          </w:tcPr>
          <w:p w:rsidR="00C82B60" w:rsidRPr="002805EF" w:rsidRDefault="00C82B60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85" w:type="dxa"/>
            <w:vMerge/>
            <w:shd w:val="clear" w:color="auto" w:fill="D0CECE" w:themeFill="background2" w:themeFillShade="E6"/>
          </w:tcPr>
          <w:p w:rsidR="00C82B60" w:rsidRDefault="00C82B60" w:rsidP="003A154B"/>
        </w:tc>
        <w:tc>
          <w:tcPr>
            <w:tcW w:w="1510" w:type="dxa"/>
          </w:tcPr>
          <w:p w:rsidR="00C82B60" w:rsidRPr="002805EF" w:rsidRDefault="00C82B60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32" w:type="dxa"/>
            <w:shd w:val="clear" w:color="auto" w:fill="FFE599" w:themeFill="accent4" w:themeFillTint="66"/>
          </w:tcPr>
          <w:p w:rsidR="00C82B60" w:rsidRPr="002805EF" w:rsidRDefault="00C82B60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6" w:type="dxa"/>
            <w:gridSpan w:val="2"/>
          </w:tcPr>
          <w:p w:rsidR="00C82B60" w:rsidRPr="002805EF" w:rsidRDefault="00C82B60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FE0B5A" w:rsidRDefault="00FE0B5A" w:rsidP="00FE0B5A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404C26" w:rsidRDefault="00404C26">
      <w:r>
        <w:br w:type="page"/>
      </w: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302AD7" w:rsidTr="003A154B">
        <w:trPr>
          <w:jc w:val="center"/>
        </w:trPr>
        <w:tc>
          <w:tcPr>
            <w:tcW w:w="1572" w:type="dxa"/>
            <w:vMerge w:val="restart"/>
          </w:tcPr>
          <w:p w:rsidR="00302AD7" w:rsidRDefault="00302AD7" w:rsidP="003A154B">
            <w:r>
              <w:lastRenderedPageBreak/>
              <w:t>19MXXXX</w:t>
            </w:r>
          </w:p>
        </w:tc>
        <w:tc>
          <w:tcPr>
            <w:tcW w:w="1736" w:type="dxa"/>
          </w:tcPr>
          <w:p w:rsidR="00302AD7" w:rsidRDefault="00302AD7" w:rsidP="003A154B">
            <w:r>
              <w:t>Examiner 1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  <w:p w:rsidR="00302AD7" w:rsidRDefault="00302AD7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02AD7" w:rsidRDefault="00302AD7" w:rsidP="003A154B"/>
          <w:p w:rsidR="00302AD7" w:rsidRDefault="00302AD7" w:rsidP="003A154B">
            <w:pPr>
              <w:jc w:val="center"/>
            </w:pPr>
            <w:r>
              <w:t>NA</w:t>
            </w:r>
          </w:p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2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3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4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RPr="002805EF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/>
        </w:tc>
        <w:tc>
          <w:tcPr>
            <w:tcW w:w="1736" w:type="dxa"/>
          </w:tcPr>
          <w:p w:rsidR="00302AD7" w:rsidRPr="003D09FC" w:rsidRDefault="00302AD7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02AD7" w:rsidRPr="00404C26" w:rsidRDefault="00302AD7" w:rsidP="00302AD7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302AD7" w:rsidTr="003A154B">
        <w:trPr>
          <w:jc w:val="center"/>
        </w:trPr>
        <w:tc>
          <w:tcPr>
            <w:tcW w:w="1572" w:type="dxa"/>
            <w:vMerge w:val="restart"/>
          </w:tcPr>
          <w:p w:rsidR="00302AD7" w:rsidRDefault="00302AD7" w:rsidP="003A154B">
            <w:r>
              <w:t>19MXXXX</w:t>
            </w:r>
          </w:p>
        </w:tc>
        <w:tc>
          <w:tcPr>
            <w:tcW w:w="1736" w:type="dxa"/>
          </w:tcPr>
          <w:p w:rsidR="00302AD7" w:rsidRDefault="00302AD7" w:rsidP="003A154B">
            <w:r>
              <w:t>Examiner 1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  <w:p w:rsidR="00302AD7" w:rsidRDefault="00302AD7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02AD7" w:rsidRDefault="00302AD7" w:rsidP="003A154B"/>
          <w:p w:rsidR="00302AD7" w:rsidRDefault="00302AD7" w:rsidP="003A154B">
            <w:pPr>
              <w:jc w:val="center"/>
            </w:pPr>
            <w:r>
              <w:t>NA</w:t>
            </w:r>
          </w:p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2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3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4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RPr="002805EF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/>
        </w:tc>
        <w:tc>
          <w:tcPr>
            <w:tcW w:w="1736" w:type="dxa"/>
          </w:tcPr>
          <w:p w:rsidR="00302AD7" w:rsidRPr="003D09FC" w:rsidRDefault="00302AD7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02AD7" w:rsidRPr="00404C26" w:rsidRDefault="00302AD7" w:rsidP="00302AD7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302AD7" w:rsidTr="003A154B">
        <w:trPr>
          <w:jc w:val="center"/>
        </w:trPr>
        <w:tc>
          <w:tcPr>
            <w:tcW w:w="1572" w:type="dxa"/>
            <w:vMerge w:val="restart"/>
          </w:tcPr>
          <w:p w:rsidR="00302AD7" w:rsidRDefault="00302AD7" w:rsidP="003A154B">
            <w:r>
              <w:t>19MXXXX</w:t>
            </w:r>
          </w:p>
        </w:tc>
        <w:tc>
          <w:tcPr>
            <w:tcW w:w="1736" w:type="dxa"/>
          </w:tcPr>
          <w:p w:rsidR="00302AD7" w:rsidRDefault="00302AD7" w:rsidP="003A154B">
            <w:r>
              <w:t>Examiner 1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  <w:p w:rsidR="00302AD7" w:rsidRDefault="00302AD7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02AD7" w:rsidRDefault="00302AD7" w:rsidP="003A154B"/>
          <w:p w:rsidR="00302AD7" w:rsidRDefault="00302AD7" w:rsidP="003A154B">
            <w:pPr>
              <w:jc w:val="center"/>
            </w:pPr>
            <w:r>
              <w:t>NA</w:t>
            </w:r>
          </w:p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2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3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4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RPr="002805EF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/>
        </w:tc>
        <w:tc>
          <w:tcPr>
            <w:tcW w:w="1736" w:type="dxa"/>
          </w:tcPr>
          <w:p w:rsidR="00302AD7" w:rsidRPr="003D09FC" w:rsidRDefault="00302AD7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02AD7" w:rsidRPr="00404C26" w:rsidRDefault="00302AD7" w:rsidP="00302AD7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302AD7" w:rsidTr="003A154B">
        <w:trPr>
          <w:jc w:val="center"/>
        </w:trPr>
        <w:tc>
          <w:tcPr>
            <w:tcW w:w="1572" w:type="dxa"/>
            <w:vMerge w:val="restart"/>
          </w:tcPr>
          <w:p w:rsidR="00302AD7" w:rsidRDefault="00302AD7" w:rsidP="003A154B">
            <w:r>
              <w:t>19MXXXX</w:t>
            </w:r>
          </w:p>
        </w:tc>
        <w:tc>
          <w:tcPr>
            <w:tcW w:w="1736" w:type="dxa"/>
          </w:tcPr>
          <w:p w:rsidR="00302AD7" w:rsidRDefault="00302AD7" w:rsidP="003A154B">
            <w:r>
              <w:t>Examiner 1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  <w:p w:rsidR="00302AD7" w:rsidRDefault="00302AD7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02AD7" w:rsidRDefault="00302AD7" w:rsidP="003A154B"/>
          <w:p w:rsidR="00302AD7" w:rsidRDefault="00302AD7" w:rsidP="003A154B">
            <w:pPr>
              <w:jc w:val="center"/>
            </w:pPr>
            <w:r>
              <w:t>NA</w:t>
            </w:r>
          </w:p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2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3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4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RPr="002805EF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/>
        </w:tc>
        <w:tc>
          <w:tcPr>
            <w:tcW w:w="1736" w:type="dxa"/>
          </w:tcPr>
          <w:p w:rsidR="00302AD7" w:rsidRPr="003D09FC" w:rsidRDefault="00302AD7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02AD7" w:rsidRPr="00404C26" w:rsidRDefault="00302AD7" w:rsidP="00302AD7">
      <w:pPr>
        <w:rPr>
          <w:sz w:val="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72"/>
        <w:gridCol w:w="1736"/>
        <w:gridCol w:w="2610"/>
        <w:gridCol w:w="2335"/>
        <w:gridCol w:w="986"/>
        <w:gridCol w:w="293"/>
        <w:gridCol w:w="1560"/>
        <w:gridCol w:w="1359"/>
        <w:gridCol w:w="1565"/>
      </w:tblGrid>
      <w:tr w:rsidR="00302AD7" w:rsidTr="003A154B">
        <w:trPr>
          <w:jc w:val="center"/>
        </w:trPr>
        <w:tc>
          <w:tcPr>
            <w:tcW w:w="1572" w:type="dxa"/>
            <w:vMerge w:val="restart"/>
          </w:tcPr>
          <w:p w:rsidR="00302AD7" w:rsidRDefault="00302AD7" w:rsidP="003A154B">
            <w:r>
              <w:t>19MXXXX</w:t>
            </w:r>
          </w:p>
        </w:tc>
        <w:tc>
          <w:tcPr>
            <w:tcW w:w="1736" w:type="dxa"/>
          </w:tcPr>
          <w:p w:rsidR="00302AD7" w:rsidRDefault="00302AD7" w:rsidP="003A154B">
            <w:r>
              <w:t>Examiner 1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 w:val="restart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  <w:p w:rsidR="00302AD7" w:rsidRDefault="00302AD7" w:rsidP="003A154B">
            <w:pPr>
              <w:jc w:val="center"/>
            </w:pPr>
            <w:r>
              <w:t>NA</w:t>
            </w:r>
          </w:p>
        </w:tc>
        <w:tc>
          <w:tcPr>
            <w:tcW w:w="293" w:type="dxa"/>
            <w:vMerge w:val="restart"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02AD7" w:rsidRDefault="00302AD7" w:rsidP="003A154B"/>
          <w:p w:rsidR="00302AD7" w:rsidRDefault="00302AD7" w:rsidP="003A154B">
            <w:pPr>
              <w:jc w:val="center"/>
            </w:pPr>
            <w:r>
              <w:t>NA</w:t>
            </w:r>
          </w:p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2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3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36" w:type="dxa"/>
          </w:tcPr>
          <w:p w:rsidR="00302AD7" w:rsidRDefault="00302AD7" w:rsidP="003A154B">
            <w:r>
              <w:t>Examiner 4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vMerge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Default="00302AD7" w:rsidP="003A154B">
            <w:pPr>
              <w:jc w:val="center"/>
            </w:pPr>
            <w:r>
              <w:t>20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Default="00302AD7" w:rsidP="003A154B">
            <w:pPr>
              <w:jc w:val="center"/>
            </w:pPr>
          </w:p>
        </w:tc>
        <w:tc>
          <w:tcPr>
            <w:tcW w:w="1565" w:type="dxa"/>
            <w:vMerge/>
          </w:tcPr>
          <w:p w:rsidR="00302AD7" w:rsidRDefault="00302AD7" w:rsidP="003A154B"/>
        </w:tc>
      </w:tr>
      <w:tr w:rsidR="00302AD7" w:rsidRPr="002805EF" w:rsidTr="003A154B">
        <w:trPr>
          <w:jc w:val="center"/>
        </w:trPr>
        <w:tc>
          <w:tcPr>
            <w:tcW w:w="1572" w:type="dxa"/>
            <w:vMerge/>
          </w:tcPr>
          <w:p w:rsidR="00302AD7" w:rsidRDefault="00302AD7" w:rsidP="003A154B"/>
        </w:tc>
        <w:tc>
          <w:tcPr>
            <w:tcW w:w="1736" w:type="dxa"/>
          </w:tcPr>
          <w:p w:rsidR="00302AD7" w:rsidRPr="003D09FC" w:rsidRDefault="00302AD7" w:rsidP="003A154B">
            <w:pPr>
              <w:rPr>
                <w:b/>
                <w:bCs/>
              </w:rPr>
            </w:pPr>
            <w:r w:rsidRPr="003D09FC">
              <w:rPr>
                <w:b/>
                <w:bCs/>
              </w:rPr>
              <w:t xml:space="preserve">Average of all 4 examiners  </w:t>
            </w:r>
          </w:p>
        </w:tc>
        <w:tc>
          <w:tcPr>
            <w:tcW w:w="2610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2335" w:type="dxa"/>
          </w:tcPr>
          <w:p w:rsidR="00302AD7" w:rsidRDefault="00302AD7" w:rsidP="003A154B">
            <w:pPr>
              <w:jc w:val="center"/>
            </w:pPr>
          </w:p>
        </w:tc>
        <w:tc>
          <w:tcPr>
            <w:tcW w:w="986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vMerge/>
            <w:shd w:val="clear" w:color="auto" w:fill="D0CECE" w:themeFill="background2" w:themeFillShade="E6"/>
          </w:tcPr>
          <w:p w:rsidR="00302AD7" w:rsidRDefault="00302AD7" w:rsidP="003A154B"/>
        </w:tc>
        <w:tc>
          <w:tcPr>
            <w:tcW w:w="1560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  <w:r w:rsidRPr="00C82B60">
              <w:rPr>
                <w:b/>
                <w:bCs/>
                <w:sz w:val="22"/>
              </w:rPr>
              <w:t xml:space="preserve">Average of all 4 examiners  </w:t>
            </w:r>
          </w:p>
        </w:tc>
        <w:tc>
          <w:tcPr>
            <w:tcW w:w="1359" w:type="dxa"/>
            <w:shd w:val="clear" w:color="auto" w:fill="FFE599" w:themeFill="accent4" w:themeFillTint="66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5" w:type="dxa"/>
          </w:tcPr>
          <w:p w:rsidR="00302AD7" w:rsidRPr="002805EF" w:rsidRDefault="00302AD7" w:rsidP="003A15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404C26" w:rsidRDefault="00404C26" w:rsidP="00404C26">
      <w:pPr>
        <w:rPr>
          <w:sz w:val="16"/>
          <w:szCs w:val="16"/>
        </w:rPr>
      </w:pPr>
    </w:p>
    <w:p w:rsidR="00404C26" w:rsidRDefault="00404C26" w:rsidP="00404C26">
      <w:r>
        <w:lastRenderedPageBreak/>
        <w:t xml:space="preserve">Note: </w:t>
      </w:r>
      <w:r>
        <w:tab/>
        <w:t xml:space="preserve">1.   Each examiner has to examine the student for the maximum marks stipulated and award the marks accordingly. </w:t>
      </w:r>
    </w:p>
    <w:p w:rsidR="00404C26" w:rsidRDefault="00404C26" w:rsidP="003A154B">
      <w:pPr>
        <w:pStyle w:val="ListParagraph"/>
        <w:numPr>
          <w:ilvl w:val="0"/>
          <w:numId w:val="6"/>
        </w:numPr>
      </w:pPr>
      <w:r>
        <w:t>Kindly note that in the University portal, only the total marks  awarded out of 80 and total viva marks awarded out of 20, are to be entered.</w:t>
      </w:r>
    </w:p>
    <w:p w:rsidR="00404C26" w:rsidRDefault="00404C26" w:rsidP="003A154B">
      <w:pPr>
        <w:pStyle w:val="ListParagraph"/>
        <w:numPr>
          <w:ilvl w:val="0"/>
          <w:numId w:val="6"/>
        </w:numPr>
      </w:pPr>
      <w:r>
        <w:t>Any decimal point in the marks awarded shall be rounded off to the nearest integer.</w:t>
      </w:r>
    </w:p>
    <w:p w:rsidR="00404C26" w:rsidRPr="00B75C23" w:rsidRDefault="00404C26" w:rsidP="003A154B">
      <w:pPr>
        <w:pStyle w:val="ListParagraph"/>
        <w:numPr>
          <w:ilvl w:val="0"/>
          <w:numId w:val="6"/>
        </w:numPr>
      </w:pPr>
      <w:r>
        <w:t xml:space="preserve">The same compilation sheet to be signed by all the examiners and uploaded to the University online portal. </w:t>
      </w:r>
    </w:p>
    <w:p w:rsidR="00B640FD" w:rsidRDefault="00B640FD" w:rsidP="00272AB3"/>
    <w:sectPr w:rsidR="00B640FD" w:rsidSect="001D0838">
      <w:footerReference w:type="default" r:id="rId8"/>
      <w:pgSz w:w="16840" w:h="11900" w:orient="landscape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F09" w:rsidRDefault="00691F09" w:rsidP="00B640FD">
      <w:r>
        <w:separator/>
      </w:r>
    </w:p>
  </w:endnote>
  <w:endnote w:type="continuationSeparator" w:id="1">
    <w:p w:rsidR="00691F09" w:rsidRDefault="00691F09" w:rsidP="00B64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4B" w:rsidRDefault="003A154B" w:rsidP="00B640FD">
    <w:pPr>
      <w:pStyle w:val="Footer"/>
      <w:rPr>
        <w:lang w:val="en-IN"/>
      </w:rPr>
    </w:pPr>
  </w:p>
  <w:p w:rsidR="003A154B" w:rsidRDefault="003A154B" w:rsidP="00B640FD">
    <w:pPr>
      <w:pStyle w:val="Footer"/>
      <w:rPr>
        <w:lang w:val="en-IN"/>
      </w:rPr>
    </w:pPr>
    <w:r>
      <w:rPr>
        <w:lang w:val="en-IN"/>
      </w:rPr>
      <w:t>Signature of</w:t>
    </w:r>
    <w:r>
      <w:rPr>
        <w:lang w:val="en-IN"/>
      </w:rPr>
      <w:tab/>
      <w:t>Signature of</w:t>
    </w:r>
    <w:r>
      <w:rPr>
        <w:lang w:val="en-IN"/>
      </w:rPr>
      <w:tab/>
      <w:t>Signature of</w:t>
    </w:r>
    <w:r>
      <w:rPr>
        <w:lang w:val="en-IN"/>
      </w:rPr>
      <w:tab/>
    </w:r>
    <w:r>
      <w:rPr>
        <w:lang w:val="en-IN"/>
      </w:rPr>
      <w:tab/>
    </w:r>
    <w:r>
      <w:rPr>
        <w:lang w:val="en-IN"/>
      </w:rPr>
      <w:tab/>
      <w:t xml:space="preserve">               Signature of</w:t>
    </w:r>
  </w:p>
  <w:p w:rsidR="003A154B" w:rsidRPr="00B640FD" w:rsidRDefault="003A154B" w:rsidP="00B640FD">
    <w:pPr>
      <w:pStyle w:val="Footer"/>
      <w:rPr>
        <w:lang w:val="en-IN"/>
      </w:rPr>
    </w:pPr>
    <w:r>
      <w:rPr>
        <w:lang w:val="en-IN"/>
      </w:rPr>
      <w:t>Examiner 1</w:t>
    </w:r>
    <w:r>
      <w:rPr>
        <w:lang w:val="en-IN"/>
      </w:rPr>
      <w:tab/>
      <w:t>Examiner 2</w:t>
    </w:r>
    <w:r>
      <w:rPr>
        <w:lang w:val="en-IN"/>
      </w:rPr>
      <w:tab/>
      <w:t>Examiner 3</w:t>
    </w:r>
    <w:r>
      <w:rPr>
        <w:lang w:val="en-IN"/>
      </w:rPr>
      <w:tab/>
    </w:r>
    <w:r>
      <w:rPr>
        <w:lang w:val="en-IN"/>
      </w:rPr>
      <w:tab/>
    </w:r>
    <w:r>
      <w:rPr>
        <w:lang w:val="en-IN"/>
      </w:rPr>
      <w:tab/>
      <w:t xml:space="preserve">                 Examiner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F09" w:rsidRDefault="00691F09" w:rsidP="00B640FD">
      <w:r>
        <w:separator/>
      </w:r>
    </w:p>
  </w:footnote>
  <w:footnote w:type="continuationSeparator" w:id="1">
    <w:p w:rsidR="00691F09" w:rsidRDefault="00691F09" w:rsidP="00B640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5A8"/>
    <w:multiLevelType w:val="hybridMultilevel"/>
    <w:tmpl w:val="5CB4BF0E"/>
    <w:lvl w:ilvl="0" w:tplc="1F4649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D14DF8"/>
    <w:multiLevelType w:val="hybridMultilevel"/>
    <w:tmpl w:val="15A0E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A97ADD"/>
    <w:multiLevelType w:val="hybridMultilevel"/>
    <w:tmpl w:val="5CB4BF0E"/>
    <w:lvl w:ilvl="0" w:tplc="1F4649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62D30"/>
    <w:multiLevelType w:val="hybridMultilevel"/>
    <w:tmpl w:val="5CB4BF0E"/>
    <w:lvl w:ilvl="0" w:tplc="1F4649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5455C7"/>
    <w:multiLevelType w:val="hybridMultilevel"/>
    <w:tmpl w:val="5CB4BF0E"/>
    <w:lvl w:ilvl="0" w:tplc="1F4649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4D64A1"/>
    <w:multiLevelType w:val="hybridMultilevel"/>
    <w:tmpl w:val="20888B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025"/>
    <w:rsid w:val="00044BF4"/>
    <w:rsid w:val="000F6E9F"/>
    <w:rsid w:val="00170D26"/>
    <w:rsid w:val="001A4632"/>
    <w:rsid w:val="001D0838"/>
    <w:rsid w:val="00227456"/>
    <w:rsid w:val="00272AB3"/>
    <w:rsid w:val="00283025"/>
    <w:rsid w:val="00302AD7"/>
    <w:rsid w:val="003A154B"/>
    <w:rsid w:val="003D09FC"/>
    <w:rsid w:val="00404C26"/>
    <w:rsid w:val="005A042F"/>
    <w:rsid w:val="00691F09"/>
    <w:rsid w:val="006962FE"/>
    <w:rsid w:val="00697368"/>
    <w:rsid w:val="00720EB3"/>
    <w:rsid w:val="008748EF"/>
    <w:rsid w:val="008773A8"/>
    <w:rsid w:val="00903484"/>
    <w:rsid w:val="00AC77AA"/>
    <w:rsid w:val="00B17D48"/>
    <w:rsid w:val="00B640FD"/>
    <w:rsid w:val="00B719EA"/>
    <w:rsid w:val="00B75C23"/>
    <w:rsid w:val="00B933D8"/>
    <w:rsid w:val="00BB7C75"/>
    <w:rsid w:val="00C325CB"/>
    <w:rsid w:val="00C4370D"/>
    <w:rsid w:val="00C82B60"/>
    <w:rsid w:val="00CF1E75"/>
    <w:rsid w:val="00CF584F"/>
    <w:rsid w:val="00D26E15"/>
    <w:rsid w:val="00E4743C"/>
    <w:rsid w:val="00F67698"/>
    <w:rsid w:val="00FE0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37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0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0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40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0F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E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Shanmukhappa Shanmukhappa</dc:creator>
  <cp:lastModifiedBy>91876</cp:lastModifiedBy>
  <cp:revision>2</cp:revision>
  <dcterms:created xsi:type="dcterms:W3CDTF">2024-08-27T09:21:00Z</dcterms:created>
  <dcterms:modified xsi:type="dcterms:W3CDTF">2024-08-27T09:21:00Z</dcterms:modified>
</cp:coreProperties>
</file>